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A1FD" w14:textId="77777777" w:rsidR="00F524D9" w:rsidRDefault="00F524D9">
      <w:pPr>
        <w:pStyle w:val="LO-normal"/>
        <w:widowControl w:val="0"/>
        <w:spacing w:after="200" w:line="276" w:lineRule="auto"/>
        <w:rPr>
          <w:rFonts w:ascii="Times" w:eastAsia="Times" w:hAnsi="Times" w:cs="Times"/>
          <w:b/>
          <w:i/>
          <w:color w:val="000000"/>
          <w:sz w:val="28"/>
          <w:szCs w:val="28"/>
        </w:rPr>
      </w:pPr>
    </w:p>
    <w:p w14:paraId="73102D57" w14:textId="77777777" w:rsidR="00F524D9" w:rsidRDefault="00C80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</w:t>
      </w:r>
      <w:r>
        <w:rPr>
          <w:rFonts w:ascii="Times New Roman" w:hAnsi="Times New Roman" w:cs="Times New Roman"/>
          <w:sz w:val="28"/>
          <w:szCs w:val="28"/>
        </w:rPr>
        <w:t>казённое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14:paraId="4EA858EB" w14:textId="77777777" w:rsidR="00F524D9" w:rsidRDefault="00C80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«Курская школа для детей с ограниченными возможностями здоровья</w:t>
      </w:r>
    </w:p>
    <w:p w14:paraId="2B680205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page" w:tblpX="812" w:tblpY="406"/>
        <w:tblOverlap w:val="never"/>
        <w:tblW w:w="14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8076"/>
      </w:tblGrid>
      <w:tr w:rsidR="00F524D9" w14:paraId="06C83668" w14:textId="77777777">
        <w:tc>
          <w:tcPr>
            <w:tcW w:w="6444" w:type="dxa"/>
          </w:tcPr>
          <w:p w14:paraId="50223AB4" w14:textId="77777777" w:rsidR="00F524D9" w:rsidRDefault="00C80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«ПРИНЯТО»</w:t>
            </w:r>
          </w:p>
          <w:p w14:paraId="4C32F0C5" w14:textId="77777777" w:rsidR="00F524D9" w:rsidRDefault="00C8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14:paraId="594B8630" w14:textId="101F4399" w:rsidR="00F524D9" w:rsidRDefault="00C80AA5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</w:t>
            </w:r>
            <w:r w:rsidR="00570D09">
              <w:rPr>
                <w:rFonts w:ascii="Times New Roman" w:hAnsi="Times New Roman" w:cs="Times New Roman"/>
                <w:sz w:val="28"/>
                <w:szCs w:val="28"/>
              </w:rPr>
              <w:t xml:space="preserve"> 28.08.202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570D0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076" w:type="dxa"/>
          </w:tcPr>
          <w:p w14:paraId="4167CA5C" w14:textId="77777777" w:rsidR="00F524D9" w:rsidRDefault="00C80AA5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«УТВЕРЖДЕНО»</w:t>
            </w:r>
          </w:p>
          <w:p w14:paraId="45CB0CFA" w14:textId="77777777" w:rsidR="00F524D9" w:rsidRDefault="00C80AA5" w:rsidP="00570D09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ОКОУ «Курская школа»</w:t>
            </w:r>
          </w:p>
          <w:p w14:paraId="19BDBFB2" w14:textId="4C528509" w:rsidR="00F524D9" w:rsidRDefault="00C80AA5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70D09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570D09">
              <w:rPr>
                <w:rFonts w:ascii="Times New Roman" w:hAnsi="Times New Roman" w:cs="Times New Roman"/>
                <w:sz w:val="28"/>
                <w:szCs w:val="28"/>
              </w:rPr>
              <w:t xml:space="preserve"> 01-02-192</w:t>
            </w:r>
          </w:p>
          <w:p w14:paraId="1F6FC038" w14:textId="77777777" w:rsidR="00F524D9" w:rsidRDefault="00F524D9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DF2CC" w14:textId="77777777" w:rsidR="00F524D9" w:rsidRDefault="00C80AA5">
            <w:pPr>
              <w:ind w:left="601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школы_______П.В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Сеин</w:t>
            </w:r>
            <w:proofErr w:type="spellEnd"/>
          </w:p>
        </w:tc>
      </w:tr>
    </w:tbl>
    <w:p w14:paraId="49DBF365" w14:textId="77777777" w:rsidR="00F524D9" w:rsidRDefault="00F524D9">
      <w:pPr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14:paraId="16154BB3" w14:textId="77777777" w:rsidR="00F524D9" w:rsidRDefault="00F5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05DBFB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5DD510BC" w14:textId="77777777" w:rsidR="00F524D9" w:rsidRDefault="00F5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EFF35B" w14:textId="77777777" w:rsidR="00F524D9" w:rsidRDefault="00C80A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7D57DBF2" w14:textId="0E9F0E01" w:rsidR="00F524D9" w:rsidRDefault="00C80A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предмета «Обществовед</w:t>
      </w:r>
      <w:r w:rsidR="00570D09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>ние»</w:t>
      </w:r>
    </w:p>
    <w:p w14:paraId="2E9DD6B7" w14:textId="1EB5B89F" w:rsidR="00F524D9" w:rsidRDefault="00C80A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10-1</w:t>
      </w:r>
      <w:r w:rsidR="00570D09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14:paraId="7842F16F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3B35300D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02813EF7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33592DD9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7F40A670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6E3E07E7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5CC21470" w14:textId="77777777" w:rsidR="00F524D9" w:rsidRDefault="00F524D9">
      <w:pPr>
        <w:rPr>
          <w:rFonts w:ascii="Times New Roman" w:hAnsi="Times New Roman" w:cs="Times New Roman"/>
          <w:sz w:val="32"/>
          <w:szCs w:val="32"/>
        </w:rPr>
      </w:pPr>
    </w:p>
    <w:p w14:paraId="1C96FFB4" w14:textId="77777777" w:rsidR="00F524D9" w:rsidRDefault="00C80A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Курск-202</w:t>
      </w:r>
      <w:r>
        <w:rPr>
          <w:rFonts w:ascii="Times New Roman" w:hAnsi="Times New Roman" w:cs="Times New Roman"/>
          <w:sz w:val="32"/>
          <w:szCs w:val="32"/>
        </w:rPr>
        <w:t>5</w:t>
      </w:r>
    </w:p>
    <w:p w14:paraId="67DC6F42" w14:textId="77777777" w:rsidR="00F524D9" w:rsidRDefault="00F524D9">
      <w:pPr>
        <w:pStyle w:val="LO-normal"/>
        <w:widowControl w:val="0"/>
        <w:spacing w:after="200" w:line="276" w:lineRule="auto"/>
        <w:jc w:val="center"/>
        <w:rPr>
          <w:rFonts w:ascii="Times" w:eastAsia="Times" w:hAnsi="Times" w:cs="Times"/>
          <w:b/>
          <w:i/>
          <w:color w:val="000000"/>
          <w:sz w:val="28"/>
          <w:szCs w:val="28"/>
        </w:rPr>
      </w:pPr>
    </w:p>
    <w:p w14:paraId="0EA53323" w14:textId="77777777" w:rsidR="00F524D9" w:rsidRDefault="00F524D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2A7785D" w14:textId="77777777" w:rsidR="00F524D9" w:rsidRDefault="00F524D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DC17FE6" w14:textId="77777777" w:rsidR="00F524D9" w:rsidRDefault="00F524D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35454A0" w14:textId="77777777" w:rsidR="00F524D9" w:rsidRDefault="00F524D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53F4F32" w14:textId="6277D311" w:rsidR="00F524D9" w:rsidRDefault="00570D09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9520934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80AA5">
        <w:rPr>
          <w:rFonts w:ascii="Times New Roman" w:hAnsi="Times New Roman" w:cs="Times New Roman"/>
          <w:b/>
          <w:bCs/>
          <w:sz w:val="28"/>
          <w:szCs w:val="28"/>
        </w:rPr>
        <w:t xml:space="preserve">абочая программа по учебному предмету «Обществоведение»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0AA5">
        <w:rPr>
          <w:rFonts w:ascii="Times New Roman" w:hAnsi="Times New Roman" w:cs="Times New Roman"/>
          <w:b/>
          <w:bCs/>
          <w:sz w:val="28"/>
          <w:szCs w:val="28"/>
        </w:rPr>
        <w:t>10-1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80AA5">
        <w:rPr>
          <w:rFonts w:ascii="Times New Roman" w:hAnsi="Times New Roman" w:cs="Times New Roman"/>
          <w:b/>
          <w:bCs/>
          <w:sz w:val="28"/>
          <w:szCs w:val="28"/>
        </w:rPr>
        <w:t xml:space="preserve"> классы) предметной области «Человек и общество» включает пояснительную записку, содержание обучения, планируемые результаты освоения программы.</w:t>
      </w:r>
    </w:p>
    <w:p w14:paraId="18CE1F89" w14:textId="77777777" w:rsidR="00F524D9" w:rsidRDefault="00F524D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C93AD" w14:textId="77777777" w:rsidR="00F524D9" w:rsidRDefault="00C80AA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записка.</w:t>
      </w:r>
    </w:p>
    <w:p w14:paraId="2FDA2393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"Обществоведе</w:t>
      </w:r>
      <w:r>
        <w:rPr>
          <w:rFonts w:ascii="Times New Roman" w:hAnsi="Times New Roman" w:cs="Times New Roman"/>
          <w:sz w:val="28"/>
          <w:szCs w:val="28"/>
        </w:rPr>
        <w:t xml:space="preserve">ние" играет важную роль в правовом воспитании обучающихся с интеллектуальным недоразвитием, формировании гражданственности и патриотизма, чувства долга и ответственности за свое поведение в обществе. Изучение предмета может способствовать возможно большей </w:t>
      </w:r>
      <w:r>
        <w:rPr>
          <w:rFonts w:ascii="Times New Roman" w:hAnsi="Times New Roman" w:cs="Times New Roman"/>
          <w:sz w:val="28"/>
          <w:szCs w:val="28"/>
        </w:rPr>
        <w:t>самореализации личностного потенциала выпускников специальной образовательной организации, их успешной социальной адаптации.</w:t>
      </w:r>
    </w:p>
    <w:p w14:paraId="5E937C11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Основные цели</w:t>
      </w:r>
      <w:r>
        <w:rPr>
          <w:rFonts w:ascii="Times New Roman" w:hAnsi="Times New Roman" w:cs="Times New Roman"/>
          <w:sz w:val="28"/>
          <w:szCs w:val="28"/>
        </w:rPr>
        <w:t xml:space="preserve"> изучения данного предмета: создание условий для социальной адаптации обучающихся с интеллектуальным недоразвитием пут</w:t>
      </w:r>
      <w:r>
        <w:rPr>
          <w:rFonts w:ascii="Times New Roman" w:hAnsi="Times New Roman" w:cs="Times New Roman"/>
          <w:sz w:val="28"/>
          <w:szCs w:val="28"/>
        </w:rPr>
        <w:t>ем повышения их правовой и этической грамотности как основы интеграции в современное общество, формирование нравственного и правового сознания развивающейся личности обучающихся с умственной отсталостью (интеллектуальными нарушениями), умения реализовывать</w:t>
      </w:r>
      <w:r>
        <w:rPr>
          <w:rFonts w:ascii="Times New Roman" w:hAnsi="Times New Roman" w:cs="Times New Roman"/>
          <w:sz w:val="28"/>
          <w:szCs w:val="28"/>
        </w:rPr>
        <w:t xml:space="preserve"> правовые знания в процессе правомерного социально-активного поведения.</w:t>
      </w:r>
    </w:p>
    <w:p w14:paraId="5B0B84D2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Основные задачи</w:t>
      </w:r>
      <w:r>
        <w:rPr>
          <w:rFonts w:ascii="Times New Roman" w:hAnsi="Times New Roman" w:cs="Times New Roman"/>
          <w:sz w:val="28"/>
          <w:szCs w:val="28"/>
        </w:rPr>
        <w:t xml:space="preserve"> изучения предмета:</w:t>
      </w:r>
    </w:p>
    <w:p w14:paraId="63F354AA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Конституцией Российской Федерации;</w:t>
      </w:r>
    </w:p>
    <w:p w14:paraId="0903D893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ведущих понятий предмета: мораль, право, государство, гражданин, закон, правопорядок;</w:t>
      </w:r>
    </w:p>
    <w:p w14:paraId="73983892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рмирование основ правовой культуры обучающихся: уважения к законам, законности и правопорядку, убежденности в необходимости соблюдать законы, желания и умения соблюдать требования закона;</w:t>
      </w:r>
    </w:p>
    <w:p w14:paraId="31BF2995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сознательного законопослушного поведения в обще</w:t>
      </w:r>
      <w:r>
        <w:rPr>
          <w:rFonts w:ascii="Times New Roman" w:hAnsi="Times New Roman" w:cs="Times New Roman"/>
          <w:sz w:val="28"/>
          <w:szCs w:val="28"/>
        </w:rPr>
        <w:t>стве;</w:t>
      </w:r>
    </w:p>
    <w:p w14:paraId="0DAB0C61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ответственности за свое поведение в обществе;</w:t>
      </w:r>
    </w:p>
    <w:p w14:paraId="76069125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мерах ответственности за совершенное правонарушение;</w:t>
      </w:r>
    </w:p>
    <w:p w14:paraId="74FB2336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нравственных понятий "добро", "порядочность", "справедливость";</w:t>
      </w:r>
    </w:p>
    <w:p w14:paraId="6182C8AC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</w:t>
      </w:r>
      <w:r>
        <w:rPr>
          <w:rFonts w:ascii="Times New Roman" w:hAnsi="Times New Roman" w:cs="Times New Roman"/>
          <w:sz w:val="28"/>
          <w:szCs w:val="28"/>
        </w:rPr>
        <w:t>ий о единстве прав и обязанностей гражданина России;</w:t>
      </w:r>
    </w:p>
    <w:p w14:paraId="71596AA3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познавательного интереса к предмету;</w:t>
      </w:r>
    </w:p>
    <w:p w14:paraId="0E5CEE99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толерантности;</w:t>
      </w:r>
    </w:p>
    <w:p w14:paraId="1E3A0EF8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и развитие познавательных психических процессов.</w:t>
      </w:r>
    </w:p>
    <w:bookmarkEnd w:id="0"/>
    <w:p w14:paraId="345CFA17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"Обществоведение".</w:t>
      </w:r>
    </w:p>
    <w:p w14:paraId="6DF30E75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2.1. Введение. </w:t>
      </w:r>
      <w:r>
        <w:rPr>
          <w:rFonts w:ascii="Times New Roman" w:hAnsi="Times New Roman" w:cs="Times New Roman"/>
          <w:sz w:val="28"/>
          <w:szCs w:val="28"/>
        </w:rPr>
        <w:t xml:space="preserve">Кто такой гражданин? Страна, в которой мы живем, зависит от нашей гражданской позиции. Наша </w:t>
      </w:r>
      <w:r>
        <w:rPr>
          <w:rFonts w:ascii="Times New Roman" w:hAnsi="Times New Roman" w:cs="Times New Roman"/>
          <w:sz w:val="28"/>
          <w:szCs w:val="28"/>
        </w:rPr>
        <w:lastRenderedPageBreak/>
        <w:t>Родина - Россия. Государственные символы Российской Федерации. История создания и изменения государственных сим</w:t>
      </w:r>
      <w:r>
        <w:rPr>
          <w:rFonts w:ascii="Times New Roman" w:hAnsi="Times New Roman" w:cs="Times New Roman"/>
          <w:sz w:val="28"/>
          <w:szCs w:val="28"/>
        </w:rPr>
        <w:t>волов России.</w:t>
      </w:r>
    </w:p>
    <w:p w14:paraId="207E90FF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Мораль, право, государство. Почему общество нуждается в специальных правилах. Роль правил в жизни общества. Социальные нормы - правила поведения людей в обществе. Основные социальные нормы: запреты, обычаи, мораль, право, этикет.</w:t>
      </w:r>
    </w:p>
    <w:p w14:paraId="328D4F18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</w:t>
      </w:r>
      <w:r>
        <w:rPr>
          <w:rFonts w:ascii="Times New Roman" w:hAnsi="Times New Roman" w:cs="Times New Roman"/>
          <w:sz w:val="28"/>
          <w:szCs w:val="28"/>
        </w:rPr>
        <w:t>ое мораль, нравственность? Функции морали в жизни человека и общества. Моральная ответственность. Общечеловеческие ценности. Понятия добра и зла. Жизнь - самая большая ценность. Моральные требования и поведение людей. Правила вежливости.</w:t>
      </w:r>
    </w:p>
    <w:p w14:paraId="722017FE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право? Н</w:t>
      </w:r>
      <w:r>
        <w:rPr>
          <w:rFonts w:ascii="Times New Roman" w:hAnsi="Times New Roman" w:cs="Times New Roman"/>
          <w:sz w:val="28"/>
          <w:szCs w:val="28"/>
        </w:rPr>
        <w:t>ормы права (юридические нормы). Роль права в жизни общества и государства. Конституция Российской Федерации - главный правовой документ в нашем государстве. Правоохранительные органы, обеспечивающие соблюдение правопорядка.</w:t>
      </w:r>
    </w:p>
    <w:p w14:paraId="54456807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Сходства и различия норм права и</w:t>
      </w:r>
      <w:r>
        <w:rPr>
          <w:rFonts w:ascii="Times New Roman" w:hAnsi="Times New Roman" w:cs="Times New Roman"/>
          <w:sz w:val="28"/>
          <w:szCs w:val="28"/>
        </w:rPr>
        <w:t xml:space="preserve"> норм морали. Нравственная основа права. Норма права как элемент права; структура правовых норм, их виды. Право - одно из самых ценных приобретений человечества. Ценность современного права.</w:t>
      </w:r>
    </w:p>
    <w:p w14:paraId="05B4BF05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государство? Взаимосвязь государства и права. Признаки,</w:t>
      </w:r>
      <w:r>
        <w:rPr>
          <w:rFonts w:ascii="Times New Roman" w:hAnsi="Times New Roman" w:cs="Times New Roman"/>
          <w:sz w:val="28"/>
          <w:szCs w:val="28"/>
        </w:rPr>
        <w:t xml:space="preserve"> отличающие государство от других общественных образований. Право и закон. Источники права. Законодательная власть. Российское законодательство. Источники российского права. Как принимаются законы в Российской Федерации. Система российского права. Правоотн</w:t>
      </w:r>
      <w:r>
        <w:rPr>
          <w:rFonts w:ascii="Times New Roman" w:hAnsi="Times New Roman" w:cs="Times New Roman"/>
          <w:sz w:val="28"/>
          <w:szCs w:val="28"/>
        </w:rPr>
        <w:t>ошения. Отрасли права: государственное право, административное право, гражданское право, семейное право, трудовое право, уголовное право, уголовно-процессуальное право. Система права.</w:t>
      </w:r>
    </w:p>
    <w:p w14:paraId="0210DA91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Российское законодательство и международное право. Всеобщая декларация п</w:t>
      </w:r>
      <w:r>
        <w:rPr>
          <w:rFonts w:ascii="Times New Roman" w:hAnsi="Times New Roman" w:cs="Times New Roman"/>
          <w:sz w:val="28"/>
          <w:szCs w:val="28"/>
        </w:rPr>
        <w:t>рав человека, цели ее принятия. Конвенция о правах обучающегося.</w:t>
      </w:r>
    </w:p>
    <w:p w14:paraId="5B9DA58C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Конституция Российской Федерации. Конституция Российской Федерации - основной закон России. Структура и содержание разделов Конституции Российской Федерации. Определение </w:t>
      </w: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 формы Российского государства. Федеративное устройство государства. Организация власти в Российской Федерации. Разделение властей. Законодательная власть Российской Федерации. Исполнительная власть Российской Федерации. Су</w:t>
      </w:r>
      <w:r>
        <w:rPr>
          <w:rFonts w:ascii="Times New Roman" w:hAnsi="Times New Roman" w:cs="Times New Roman"/>
          <w:sz w:val="28"/>
          <w:szCs w:val="28"/>
        </w:rPr>
        <w:t>дебная власть Российской Федерации. Президент Российской Федерации - Глава государства. Местное самоуправление. Избирательная система.</w:t>
      </w:r>
    </w:p>
    <w:p w14:paraId="49E4C088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Права и обязанности граждан России. Гражданство Российской Федерации. Ответственность государства перед гражданами. </w:t>
      </w:r>
      <w:r>
        <w:rPr>
          <w:rFonts w:ascii="Times New Roman" w:hAnsi="Times New Roman" w:cs="Times New Roman"/>
          <w:sz w:val="28"/>
          <w:szCs w:val="28"/>
        </w:rPr>
        <w:t>Права и свободы граждан. Основные конституционные права граждан России: экономические, социальные, гражданские, политические, культурные. Основные обязанности граждан России.</w:t>
      </w:r>
    </w:p>
    <w:p w14:paraId="67BAF5A0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трудового права. Труд и трудовые отношения. Трудовой кодекс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ерации. Право на труд. </w:t>
      </w:r>
      <w:r>
        <w:rPr>
          <w:rFonts w:ascii="Times New Roman" w:hAnsi="Times New Roman" w:cs="Times New Roman"/>
          <w:sz w:val="28"/>
          <w:szCs w:val="28"/>
        </w:rPr>
        <w:lastRenderedPageBreak/>
        <w:t>Дисциплина труда Трудовой договор. Трудовая книжка. Виды наказаний за нарушения в работе. Труд несовершеннолетних.</w:t>
      </w:r>
    </w:p>
    <w:p w14:paraId="0A6DDB43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гражданского права. Собственность и имущественные отношения. Регулирование законом имущественных отношений. Охр</w:t>
      </w:r>
      <w:r>
        <w:rPr>
          <w:rFonts w:ascii="Times New Roman" w:hAnsi="Times New Roman" w:cs="Times New Roman"/>
          <w:sz w:val="28"/>
          <w:szCs w:val="28"/>
        </w:rPr>
        <w:t>ана права собственности граждан. Имущественные права и ответственность несовершеннолетних.</w:t>
      </w:r>
    </w:p>
    <w:p w14:paraId="33814E8A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семейного права. Роль семьи в жизни человека и общества. Правовое регулирование семейных отношений. Этика семейных отношений. Домашнее хозяйство. Права и обяз</w:t>
      </w:r>
      <w:r>
        <w:rPr>
          <w:rFonts w:ascii="Times New Roman" w:hAnsi="Times New Roman" w:cs="Times New Roman"/>
          <w:sz w:val="28"/>
          <w:szCs w:val="28"/>
        </w:rPr>
        <w:t>анности супругов. Права и обязанности родителей (законных представителей). Права и обязанности обучающихся. Декларация прав обучающегося.</w:t>
      </w:r>
    </w:p>
    <w:p w14:paraId="02AEDCA1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права человека. Жилищные права. Несовершеннолетние как участники жилищно-правовых отношений. Право на медиц</w:t>
      </w:r>
      <w:r>
        <w:rPr>
          <w:rFonts w:ascii="Times New Roman" w:hAnsi="Times New Roman" w:cs="Times New Roman"/>
          <w:sz w:val="28"/>
          <w:szCs w:val="28"/>
        </w:rPr>
        <w:t>инское обслуживание. Право на социальное обеспечение.</w:t>
      </w:r>
    </w:p>
    <w:p w14:paraId="0952AD76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права и свободы. Право человека на духовную свободу. Право на свободу убеждений. Религиозные верования и их место в современном мире. Свобода совести.</w:t>
      </w:r>
    </w:p>
    <w:p w14:paraId="43D53859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образование. Система образова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Федерации. Федеральный закон об образовании Российской Федерации. Право на доступ к культурным ценностям.</w:t>
      </w:r>
    </w:p>
    <w:p w14:paraId="65DF8CCE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административного и уголовного права.</w:t>
      </w:r>
    </w:p>
    <w:p w14:paraId="4C29ADA0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правонарушений (преступления, проступки), юридическая ответственность за правонаруш</w:t>
      </w:r>
      <w:r>
        <w:rPr>
          <w:rFonts w:ascii="Times New Roman" w:hAnsi="Times New Roman" w:cs="Times New Roman"/>
          <w:sz w:val="28"/>
          <w:szCs w:val="28"/>
        </w:rPr>
        <w:t>ения. Административное правонарушение и административная ответственность. Преступление и уголовное наказание. Ответственность за соучастие и участие в преступлении. Принципы назначения наказания. Преступления против несовершеннолетних. Опасность вовлечения</w:t>
      </w:r>
      <w:r>
        <w:rPr>
          <w:rFonts w:ascii="Times New Roman" w:hAnsi="Times New Roman" w:cs="Times New Roman"/>
          <w:sz w:val="28"/>
          <w:szCs w:val="28"/>
        </w:rPr>
        <w:t xml:space="preserve"> подростков в преступную среду. Ответственность несовершеннолетних.</w:t>
      </w:r>
    </w:p>
    <w:p w14:paraId="75F6B773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Правоохранительные органы в Российской Федерации. Суд, его назначение. Правосудие. Прокуратура. Конституционный суд. Органы внутренних дел, их роль в защите граждан и охране правопорядка.</w:t>
      </w:r>
    </w:p>
    <w:p w14:paraId="14E8BF4D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Планируемые 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учебного предмета "Обществоведение".</w:t>
      </w:r>
    </w:p>
    <w:p w14:paraId="3FFF9EA7" w14:textId="77777777" w:rsidR="00F524D9" w:rsidRDefault="00C80AA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3.1. Минимальный уровень:</w:t>
      </w:r>
    </w:p>
    <w:p w14:paraId="4C76308D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названия страны, в которой мы живем, названий государственных символов России;</w:t>
      </w:r>
    </w:p>
    <w:p w14:paraId="6D3180CA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том, что поведение человека в обществе регули</w:t>
      </w:r>
      <w:r>
        <w:rPr>
          <w:rFonts w:ascii="Times New Roman" w:hAnsi="Times New Roman" w:cs="Times New Roman"/>
          <w:sz w:val="28"/>
          <w:szCs w:val="28"/>
        </w:rPr>
        <w:t>руют определенные правила (нормы) и законы;</w:t>
      </w:r>
    </w:p>
    <w:p w14:paraId="1F26B0FB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названия основного закона страны, по которому мы живем;</w:t>
      </w:r>
    </w:p>
    <w:p w14:paraId="2A6060BB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прав и обязанностей гражданина Российской Федерации;</w:t>
      </w:r>
    </w:p>
    <w:p w14:paraId="4E6BADB7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некоторых деловых бумаг (с помощью педагогического работника), заполне</w:t>
      </w:r>
      <w:r>
        <w:rPr>
          <w:rFonts w:ascii="Times New Roman" w:hAnsi="Times New Roman" w:cs="Times New Roman"/>
          <w:sz w:val="28"/>
          <w:szCs w:val="28"/>
        </w:rPr>
        <w:t>ние стандартных бланков.</w:t>
      </w:r>
    </w:p>
    <w:p w14:paraId="13F41FC6" w14:textId="77777777" w:rsidR="00F524D9" w:rsidRDefault="00C80AA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3.2. Достаточный уровень:</w:t>
      </w:r>
    </w:p>
    <w:p w14:paraId="17739DB0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некоторых понятий (мораль, право, государство, Конституция, гражданин);</w:t>
      </w:r>
    </w:p>
    <w:p w14:paraId="4975299A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правонарушениях и видах правовой ответственности;</w:t>
      </w:r>
    </w:p>
    <w:p w14:paraId="2EC9C96B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о законодательной, исполнительной и судебной в</w:t>
      </w:r>
      <w:r>
        <w:rPr>
          <w:rFonts w:ascii="Times New Roman" w:hAnsi="Times New Roman" w:cs="Times New Roman"/>
          <w:sz w:val="28"/>
          <w:szCs w:val="28"/>
        </w:rPr>
        <w:t>ласти Российской Федерации;</w:t>
      </w:r>
    </w:p>
    <w:p w14:paraId="0E40EADC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прав и обязанностей гражданина Российской Федерации;</w:t>
      </w:r>
    </w:p>
    <w:p w14:paraId="6B7EBD5B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изученных терминов и их определения;</w:t>
      </w:r>
    </w:p>
    <w:p w14:paraId="7833382D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заявлений, расписок, просьб, ходатайств;</w:t>
      </w:r>
    </w:p>
    <w:p w14:paraId="5FFF1ABF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стандартных бланков;</w:t>
      </w:r>
    </w:p>
    <w:p w14:paraId="58B1E9BA" w14:textId="77777777" w:rsidR="00F524D9" w:rsidRDefault="00C80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названий и назна</w:t>
      </w:r>
      <w:r>
        <w:rPr>
          <w:rFonts w:ascii="Times New Roman" w:hAnsi="Times New Roman" w:cs="Times New Roman"/>
          <w:sz w:val="28"/>
          <w:szCs w:val="28"/>
        </w:rPr>
        <w:t>чения правовых организаций, в которые следует обращаться для решения практических жизненных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606454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58F5C999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6843DFAD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0EE8DBAC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16401793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33D51DD2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11E5DCB4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3A50AFF2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447AA67D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3051DF81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4FF82663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7DE58B96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6A2901B6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423385A6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4D9B05AC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4F35858E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53516BE8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75A57C85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68A6E0F7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65115E3C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66592353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04AD06D7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7CEC17DB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085C1DC7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50EF2073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00BCCEB9" w14:textId="77777777" w:rsidR="00F524D9" w:rsidRDefault="00F524D9">
      <w:pPr>
        <w:rPr>
          <w:rFonts w:ascii="Times New Roman" w:hAnsi="Times New Roman" w:cs="Times New Roman"/>
          <w:sz w:val="28"/>
          <w:szCs w:val="28"/>
        </w:rPr>
      </w:pPr>
    </w:p>
    <w:p w14:paraId="665334BE" w14:textId="77777777" w:rsidR="00F524D9" w:rsidRDefault="00F524D9"/>
    <w:p w14:paraId="211B5D4E" w14:textId="77777777" w:rsidR="00F524D9" w:rsidRDefault="00F524D9"/>
    <w:p w14:paraId="31D73714" w14:textId="77777777" w:rsidR="00F524D9" w:rsidRDefault="00C80AA5">
      <w:pPr>
        <w:pStyle w:val="LO-normal"/>
        <w:ind w:left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Календарно – тематическое планирование</w:t>
      </w:r>
    </w:p>
    <w:p w14:paraId="2868C785" w14:textId="77777777" w:rsidR="00F524D9" w:rsidRDefault="00C80AA5">
      <w:pPr>
        <w:pStyle w:val="LO-normal"/>
        <w:ind w:left="1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 </w:t>
      </w:r>
    </w:p>
    <w:p w14:paraId="56BAF735" w14:textId="77777777" w:rsidR="00F524D9" w:rsidRDefault="00C80AA5">
      <w:pPr>
        <w:pStyle w:val="LO-normal"/>
        <w:ind w:left="1993" w:hanging="1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10 класс </w:t>
      </w:r>
    </w:p>
    <w:tbl>
      <w:tblPr>
        <w:tblStyle w:val="TableNormal"/>
        <w:tblW w:w="15462" w:type="dxa"/>
        <w:tblInd w:w="-322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710"/>
        <w:gridCol w:w="850"/>
        <w:gridCol w:w="1843"/>
        <w:gridCol w:w="147"/>
        <w:gridCol w:w="136"/>
        <w:gridCol w:w="3403"/>
        <w:gridCol w:w="283"/>
        <w:gridCol w:w="3695"/>
      </w:tblGrid>
      <w:tr w:rsidR="00F524D9" w14:paraId="75539A5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A877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721AD60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п.п</w:t>
            </w:r>
            <w:proofErr w:type="spellEnd"/>
          </w:p>
          <w:p w14:paraId="0A92FFC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A3DC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Название темы урока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74C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Кол.</w:t>
            </w:r>
          </w:p>
          <w:p w14:paraId="107AD76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7739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9955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C4C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Основные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2F1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Коррекционная работа</w:t>
            </w:r>
          </w:p>
          <w:p w14:paraId="77C901B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24D9" w14:paraId="77428F52" w14:textId="77777777"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620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1 четверть.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( 8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F524D9" w14:paraId="29C0689C" w14:textId="77777777"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2DA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Введение </w:t>
            </w:r>
          </w:p>
        </w:tc>
      </w:tr>
      <w:tr w:rsidR="00F524D9" w14:paraId="51F3BBB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9EA7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476C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Кто такой гражданин? </w:t>
            </w:r>
          </w:p>
          <w:p w14:paraId="2EED75D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E0F12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0334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8975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C57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Оценка поступков, составление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рассказа,  примеры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основных нравственных и правовых понятий, норм и правил.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FAD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Оценка поступков, перенос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вывода на реальные события</w:t>
            </w:r>
          </w:p>
        </w:tc>
      </w:tr>
      <w:tr w:rsidR="00F524D9" w14:paraId="3305464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4F20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6109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Страна, в которой мы живем, зависит от нашей гражданской позиции.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827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001E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55B4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Гражданская позиция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D7E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«Я гражданин своей страны»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D28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Оценка поступков, перенос вывода на реальные события</w:t>
            </w:r>
          </w:p>
        </w:tc>
      </w:tr>
      <w:tr w:rsidR="00F524D9" w14:paraId="65F6E79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466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B34B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Наша Родина – Россия.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  <w:p w14:paraId="5431183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B768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F3D3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C198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страна</w:t>
            </w:r>
          </w:p>
          <w:p w14:paraId="794D4DC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Россия</w:t>
            </w:r>
          </w:p>
          <w:p w14:paraId="25AE9CE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гражданская позиция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CF7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рассказа, перечислить ориентиры, основанные на идеях патриотизма, любви и уважения к Отечеству;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F2B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внимания, нравственных норм</w:t>
            </w:r>
          </w:p>
        </w:tc>
      </w:tr>
      <w:tr w:rsidR="00F524D9" w14:paraId="218399E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F8F2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2C7D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Государственные символы Российской Федерации. История.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88D2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C885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7EDD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гимн</w:t>
            </w:r>
          </w:p>
          <w:p w14:paraId="778B2DD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флаг</w:t>
            </w:r>
          </w:p>
          <w:p w14:paraId="316A4C8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8C2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описательного рассказа, перевод информации из одной знаковой системы в другую (из текста в таблицу).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1F2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и развитие связной устной речи.</w:t>
            </w:r>
          </w:p>
        </w:tc>
      </w:tr>
      <w:tr w:rsidR="00F524D9" w14:paraId="1A596A66" w14:textId="77777777"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CA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Мораль,  право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, государство </w:t>
            </w:r>
          </w:p>
        </w:tc>
      </w:tr>
      <w:tr w:rsidR="00F524D9" w14:paraId="032F53F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39E1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22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Почему общество нуждается в специальных правилах. Роль правил в жизни общества.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171B2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3B97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92FEC1F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107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общество</w:t>
            </w:r>
          </w:p>
          <w:p w14:paraId="2EBE8FB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правило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BCA8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«Роль правил в обществе», поиск и извлечение нужной информации.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6FB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операций, диалогичной речи.</w:t>
            </w:r>
          </w:p>
        </w:tc>
      </w:tr>
      <w:tr w:rsidR="00F524D9" w14:paraId="773651C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50E7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895A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Что такое мораль, нравственность? Функции морали в жизни человека и общества.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19E1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3585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D11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9F5E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схемы, выбирать адекватные модели поведения свойственных несовершеннолетним;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DF1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и письменной речи.</w:t>
            </w:r>
          </w:p>
        </w:tc>
      </w:tr>
      <w:tr w:rsidR="00F524D9" w14:paraId="36C650E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7837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D1FC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Понятия добра и зла.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A210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20D9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E100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добро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2915F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оформление выводов, примеры основных нравственных и правовых понятий, норм и правил.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BCAF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Понятия добра и зла.</w:t>
            </w:r>
          </w:p>
        </w:tc>
      </w:tr>
      <w:tr w:rsidR="00F524D9" w14:paraId="163AC1A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9904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7A4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Общечеловеческие ценности. </w:t>
            </w:r>
          </w:p>
          <w:p w14:paraId="7F21216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849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AB82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6759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3D7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«Ценности человека 21 века»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C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 воспитание нравственных норм.</w:t>
            </w:r>
          </w:p>
        </w:tc>
      </w:tr>
      <w:tr w:rsidR="00F524D9" w14:paraId="4F920EFF" w14:textId="77777777"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481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 четверть (8 часов)</w:t>
            </w:r>
          </w:p>
        </w:tc>
      </w:tr>
      <w:tr w:rsidR="00F524D9" w14:paraId="43A7922F" w14:textId="77777777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628A6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2443E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Моральные требования и поведение людей.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0D37E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E61DC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3400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мораль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0C03D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Моральные требования и поведение людей. РК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выбирать адекватные модели поведения свойственных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несовершеннолетним;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AEA4" w14:textId="77777777" w:rsidR="00F524D9" w:rsidRDefault="00F524D9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524D9" w14:paraId="4E175D3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EF4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BB80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FF60D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4730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B69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вежливость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4A2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памятки «Правила вежливости», проанализировать реальные социальные ситуации.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3DD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 воспитание нравственных норм.</w:t>
            </w:r>
          </w:p>
        </w:tc>
      </w:tr>
      <w:tr w:rsidR="00F524D9" w14:paraId="0E17C65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FF29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9EB5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Что такое право?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523E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FCFA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247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правила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D907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Ответы на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вопросы по тексту, оценка реальных социальных ситуаций.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8B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и письменной речи.</w:t>
            </w:r>
          </w:p>
        </w:tc>
      </w:tr>
      <w:tr w:rsidR="00F524D9" w14:paraId="7B81D26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FD6B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C4C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Роль права в жизни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общества  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государства.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4233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81C7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819F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общество</w:t>
            </w:r>
          </w:p>
          <w:p w14:paraId="35B9807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E7D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Подбор ситуаций, работа со статьями, поиск и извлечение нужной информации.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184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льного поведения, мыслительной деятельности.</w:t>
            </w:r>
          </w:p>
        </w:tc>
      </w:tr>
      <w:tr w:rsidR="00F524D9" w14:paraId="726ED88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CAF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7967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Конституция Российской Федерации – главный правовой документ в нашем государстве.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4FFB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211AD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F4B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</w:t>
            </w:r>
          </w:p>
          <w:p w14:paraId="0705B6C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9C8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со статьями Конституции,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подкрепление изученных статей конкретными примерами;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E0E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памяти, развитие связной устной и письменной речи.</w:t>
            </w:r>
          </w:p>
        </w:tc>
      </w:tr>
      <w:tr w:rsidR="00F524D9" w14:paraId="0E78354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6834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5E2A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Правоохранительные органы, обеспечивающие соблюдение правопорядка.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3ECB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C109A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B6A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правопорядок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D85F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Мини – сочинение на тему: «Жизнь - самая большая ценность», выбирать адекватные модели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поведения свойственных несовершеннолетним;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A91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позиции, коррекция монологической речи.</w:t>
            </w:r>
          </w:p>
        </w:tc>
      </w:tr>
      <w:tr w:rsidR="00F524D9" w14:paraId="622FD5F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032B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6FF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Сходства и различия норм права и норм морали.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923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89A34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07CA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</w:t>
            </w:r>
          </w:p>
          <w:p w14:paraId="563B029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мораль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002C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сравнительной характеристики, проанализировать реальные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социальные ситуации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3EB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</w:t>
            </w:r>
          </w:p>
        </w:tc>
      </w:tr>
      <w:tr w:rsidR="00F524D9" w14:paraId="687DDC9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FE0A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7AC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Повторительно-обобщающий урок по теме «Мораль и право».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Тест.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12E8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F66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008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A06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430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долговременной памяти, внимания. </w:t>
            </w:r>
          </w:p>
        </w:tc>
      </w:tr>
      <w:tr w:rsidR="00F524D9" w14:paraId="6B16127A" w14:textId="77777777">
        <w:trPr>
          <w:trHeight w:val="85"/>
        </w:trPr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F77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3 четверть. (10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часов )</w:t>
            </w:r>
            <w:proofErr w:type="gramEnd"/>
          </w:p>
        </w:tc>
      </w:tr>
      <w:tr w:rsidR="00F524D9" w14:paraId="79C4103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FBD6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94E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Что такое государство?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00CA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18EE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22A3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66D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Отвечают на вопросы теста.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0EA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  <w:tr w:rsidR="00F524D9" w14:paraId="22F6B37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FC4B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A37C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Признаки, отличающие государство от других общественных образований.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E06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EB24C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C4E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общественные образования</w:t>
            </w:r>
          </w:p>
          <w:p w14:paraId="2310D412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47D9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по схеме: «Признаки государства»,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поиск и извлечение нужной информации.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2B5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 через систему вопросов: ответь на вопрос.</w:t>
            </w:r>
          </w:p>
        </w:tc>
      </w:tr>
      <w:tr w:rsidR="00F524D9" w14:paraId="6CBC9E9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0329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20B4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и закон.</w:t>
            </w:r>
          </w:p>
          <w:p w14:paraId="2167414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08AF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68A9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F1A2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  <w:p w14:paraId="1C9BF0B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</w:t>
            </w:r>
          </w:p>
          <w:p w14:paraId="256E512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</w:t>
            </w:r>
          </w:p>
          <w:p w14:paraId="142C399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статьи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D37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 на тему: «Мои права», проанализировать реальные социальные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ситуации.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36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операций </w:t>
            </w:r>
          </w:p>
        </w:tc>
      </w:tr>
      <w:tr w:rsidR="00F524D9" w14:paraId="7C3201B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155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4E9C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Источники права.</w:t>
            </w:r>
          </w:p>
          <w:p w14:paraId="5F29E60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F63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FF0F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3B7F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</w:t>
            </w:r>
          </w:p>
          <w:p w14:paraId="4EF47C0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статьи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8075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 по статьям, подкрепление изученных статей конкретными примерами;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8D4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диалогичной речи.</w:t>
            </w:r>
          </w:p>
        </w:tc>
      </w:tr>
      <w:tr w:rsidR="00F524D9" w14:paraId="03DF702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874F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B028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Как принимаются законы в Российском государстве. Система российского права.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C47F0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08EB0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EE13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</w:t>
            </w:r>
          </w:p>
          <w:p w14:paraId="6A7398D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AFBB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 по тексту, поиск и извлечение нужной информации.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19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  <w:tr w:rsidR="00F524D9" w14:paraId="415C775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F697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D71B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Конвенция о правах ребенка. </w:t>
            </w:r>
          </w:p>
          <w:p w14:paraId="405F5204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3EA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1F59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577DCC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1A9B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конвенция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AA9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рассказа: «Права ребенка», оценка реальных социальных ситуаций.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7BC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позиции.</w:t>
            </w:r>
          </w:p>
        </w:tc>
      </w:tr>
      <w:tr w:rsidR="00F524D9" w14:paraId="3C103940" w14:textId="77777777"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92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Конституция Российской Федерации </w:t>
            </w:r>
          </w:p>
        </w:tc>
      </w:tr>
      <w:tr w:rsidR="00F524D9" w14:paraId="1C20FC5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1274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D0FF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Конституция Российской Федерации – основной закон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России. Из истории принятия конституции.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0E2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EF55F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7FE4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  <w:p w14:paraId="3E61B4B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</w:t>
            </w:r>
          </w:p>
          <w:p w14:paraId="455DC32A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50C6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778AC08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 об истории принятия конституции.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DA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41DFC02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E746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24.</w:t>
            </w:r>
          </w:p>
          <w:p w14:paraId="664517A4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E89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Структура и содержание разделов Конституции Российской Федерации.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EAB1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5AFB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24A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статья</w:t>
            </w:r>
          </w:p>
          <w:p w14:paraId="6C2BFB5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раздел</w:t>
            </w:r>
          </w:p>
          <w:p w14:paraId="6E56AB39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397C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вопрос, подкрепление изученных статей конкретными примерами;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0B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мыслительной деятельности.</w:t>
            </w:r>
          </w:p>
        </w:tc>
      </w:tr>
      <w:tr w:rsidR="00F524D9" w14:paraId="5891502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B2DF9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F7DD3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Определение Конституцией формы Российского государства.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AF5B8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18D87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F4D4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  <w:p w14:paraId="57E4A9C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федерация</w:t>
            </w:r>
          </w:p>
          <w:p w14:paraId="7A533E5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8F22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характеристики, наблюдение и оценка явлений и событий.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EB30" w14:textId="77777777" w:rsidR="00F524D9" w:rsidRDefault="00C80AA5">
            <w:pPr>
              <w:pStyle w:val="LO-normal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и письменной речи</w:t>
            </w:r>
          </w:p>
        </w:tc>
      </w:tr>
      <w:tr w:rsidR="00F524D9" w14:paraId="167AA58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BC49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0DC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Президент Российской Федерации – 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7703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907E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466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президент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235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 по плану.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EFF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нравственных норм</w:t>
            </w:r>
          </w:p>
        </w:tc>
      </w:tr>
      <w:tr w:rsidR="00F524D9" w14:paraId="28F1C72F" w14:textId="77777777"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EFA0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 четверть (8 часов)</w:t>
            </w:r>
          </w:p>
        </w:tc>
      </w:tr>
      <w:tr w:rsidR="00F524D9" w14:paraId="0366BCAB" w14:textId="77777777">
        <w:tc>
          <w:tcPr>
            <w:tcW w:w="15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2BD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Права и обязанности граждан России </w:t>
            </w:r>
          </w:p>
        </w:tc>
      </w:tr>
      <w:tr w:rsidR="00F524D9" w14:paraId="3FA15FA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0978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103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Гражданство Российской Федерации. Ответственность государства перед гражданами.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824D0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90BC4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52DA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441A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Ответы на вопросы по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тексту,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поиск и извлечение нужной информации.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2DB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и письменной речи.</w:t>
            </w:r>
          </w:p>
        </w:tc>
      </w:tr>
      <w:tr w:rsidR="00F524D9" w14:paraId="67F68ED7" w14:textId="77777777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8C6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973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 и свободы граждан.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11BD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4725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4453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</w:t>
            </w:r>
          </w:p>
          <w:p w14:paraId="034F07C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свободы</w:t>
            </w:r>
          </w:p>
          <w:p w14:paraId="09E904E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DD59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 по тексту, примеры нравственных и правовых понятий, норм и правил.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06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социального поведения, мыслительной деятельности</w:t>
            </w:r>
          </w:p>
        </w:tc>
      </w:tr>
      <w:tr w:rsidR="00F524D9" w14:paraId="7F398BD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C59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0D5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Основы трудового права.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1E0B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7635E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C32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  <w:p w14:paraId="08FB476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EFAC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со статьями Конституции, проанализировать реальные социальные ситуации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A59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социального поведения, мыслительной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F524D9" w14:paraId="0CE4870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ABF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C5D1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Труд несовершеннолетних.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D51E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6E2D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8AF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</w:t>
            </w:r>
          </w:p>
          <w:p w14:paraId="550EFEA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CD74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«Я имею право на труд»,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подкрепление изученных статей конкретными примерами;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09D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памяти, развитие связной устной </w:t>
            </w:r>
          </w:p>
        </w:tc>
      </w:tr>
      <w:tr w:rsidR="00F524D9" w14:paraId="2EAA8B0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9A7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A44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Роль семьи в жизни человека и общества.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9BA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D174F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400A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A559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«Моя семья»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2D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памяти, развитие связной устной и письменной речи.</w:t>
            </w:r>
          </w:p>
        </w:tc>
      </w:tr>
      <w:tr w:rsidR="00F524D9" w14:paraId="5FE8B67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4E80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750B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 и обязанности детей. Декларация прав детей.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0E22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02824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B53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обязанности</w:t>
            </w:r>
          </w:p>
          <w:p w14:paraId="2645959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Декларация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79C3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Отвечают на вопросы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текста, подкрепление изученных статей конкретными примерами;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C65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развитие усидчивости.</w:t>
            </w:r>
          </w:p>
        </w:tc>
      </w:tr>
      <w:tr w:rsidR="00F524D9" w14:paraId="139298C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D02A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40B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Система образования в Российской Федерации.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F99E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02DE0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C71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образование</w:t>
            </w:r>
          </w:p>
          <w:p w14:paraId="385D7EB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3EEE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текстом,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проанализировать реальные социальные ситуации.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F06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долговременной памяти, внимания. </w:t>
            </w:r>
          </w:p>
        </w:tc>
      </w:tr>
      <w:tr w:rsidR="00F524D9" w14:paraId="7B409F8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BAE1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33B4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Повторительно-обобщающий урок по теме «Что такое право». Тест.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58A7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E3DF0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B154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012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Отвечают на вопросы теста.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979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долговременной памяти,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внимания.</w:t>
            </w:r>
          </w:p>
        </w:tc>
      </w:tr>
    </w:tbl>
    <w:p w14:paraId="793579B9" w14:textId="77777777" w:rsidR="00F524D9" w:rsidRDefault="00F524D9">
      <w:pPr>
        <w:pStyle w:val="LO-normal"/>
        <w:rPr>
          <w:rFonts w:eastAsia="Times New Roman" w:cs="Times New Roman"/>
          <w:color w:val="000000"/>
          <w:sz w:val="22"/>
          <w:szCs w:val="22"/>
        </w:rPr>
      </w:pPr>
    </w:p>
    <w:p w14:paraId="138BB382" w14:textId="77777777" w:rsidR="00F524D9" w:rsidRDefault="00F524D9">
      <w:pPr>
        <w:pStyle w:val="LO-normal"/>
        <w:rPr>
          <w:rFonts w:eastAsia="Times New Roman" w:cs="Times New Roman"/>
          <w:color w:val="000000"/>
          <w:sz w:val="22"/>
          <w:szCs w:val="22"/>
        </w:rPr>
      </w:pPr>
    </w:p>
    <w:p w14:paraId="71723B18" w14:textId="77777777" w:rsidR="00F524D9" w:rsidRDefault="00F524D9">
      <w:pPr>
        <w:pStyle w:val="LO-normal"/>
        <w:rPr>
          <w:rFonts w:eastAsia="Times New Roman" w:cs="Times New Roman"/>
          <w:color w:val="000000"/>
          <w:sz w:val="22"/>
          <w:szCs w:val="22"/>
        </w:rPr>
      </w:pPr>
    </w:p>
    <w:p w14:paraId="465202C0" w14:textId="77777777" w:rsidR="00F524D9" w:rsidRDefault="00C80AA5">
      <w:pPr>
        <w:pStyle w:val="LO-normal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 xml:space="preserve"> 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класс</w:t>
      </w:r>
    </w:p>
    <w:tbl>
      <w:tblPr>
        <w:tblStyle w:val="TableNormal"/>
        <w:tblW w:w="15462" w:type="dxa"/>
        <w:tblInd w:w="-322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710"/>
        <w:gridCol w:w="850"/>
        <w:gridCol w:w="2126"/>
        <w:gridCol w:w="3403"/>
        <w:gridCol w:w="141"/>
        <w:gridCol w:w="3837"/>
      </w:tblGrid>
      <w:tr w:rsidR="00F524D9" w14:paraId="2011790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637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6835367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п.п</w:t>
            </w:r>
            <w:proofErr w:type="spellEnd"/>
          </w:p>
          <w:p w14:paraId="5C76F900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4E5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темы  урока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40B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Кол.</w:t>
            </w:r>
          </w:p>
          <w:p w14:paraId="4216497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8C6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49A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001B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2A2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Коррекционная  работа</w:t>
            </w:r>
            <w:proofErr w:type="gramEnd"/>
          </w:p>
          <w:p w14:paraId="70344394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24D9" w14:paraId="020D46FB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E45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 четверть (8 часов)</w:t>
            </w:r>
          </w:p>
        </w:tc>
      </w:tr>
      <w:tr w:rsidR="00F524D9" w14:paraId="183BE180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C43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Мораль, право, государство </w:t>
            </w:r>
          </w:p>
        </w:tc>
      </w:tr>
      <w:tr w:rsidR="00F524D9" w14:paraId="2CC3D7F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B77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A43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Социальные нормы – правила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поведение людей в обществе.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336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A18C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A5C877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310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мораль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E0E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памятки, поиск 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извлечение нужной информации.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38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гражданской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позиции.</w:t>
            </w:r>
          </w:p>
        </w:tc>
      </w:tr>
      <w:tr w:rsidR="00F524D9" w14:paraId="21F99EF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042F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043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Моральная ответственность.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EDAB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7AC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A691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ED14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 на тему: «Моя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 в школе и дома», примеры нравственных и правовых понятий, норм и правил.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770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 воспитание нравственных норм.</w:t>
            </w:r>
          </w:p>
        </w:tc>
      </w:tr>
      <w:tr w:rsidR="00F524D9" w14:paraId="71C76F1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258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05D9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Жизнь – самая большая ценность.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865A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90A88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C31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A58B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Ответы на вопросы текста, проанализировать реальные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социальные ситуации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6A7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</w:t>
            </w:r>
          </w:p>
        </w:tc>
      </w:tr>
      <w:tr w:rsidR="00F524D9" w14:paraId="508C8FD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CAC5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CD62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Нормы права (юридические норы)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F9D3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DA31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6A0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нормы права</w:t>
            </w:r>
          </w:p>
          <w:p w14:paraId="27A9B142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056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по схеме, примеры правовых понятий, норм.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EE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 через систему вопросов.</w:t>
            </w:r>
          </w:p>
        </w:tc>
      </w:tr>
      <w:tr w:rsidR="00F524D9" w14:paraId="36E7F7B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2B1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A7C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Нравственная основа права.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CA33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EDB88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8ED1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</w:t>
            </w:r>
          </w:p>
          <w:p w14:paraId="13FC486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3327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выбрать адекватные модели поведения свойственных несовершеннолетним;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151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речи.</w:t>
            </w:r>
          </w:p>
        </w:tc>
      </w:tr>
      <w:tr w:rsidR="00F524D9" w14:paraId="3A01996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6FCD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E003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Норма права как элемент права; структура правовых норм, их виды.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4EF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45C6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BA7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общественные образования</w:t>
            </w:r>
          </w:p>
          <w:p w14:paraId="6A0317AD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13B04283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44CF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выбирать адекватные модели поведения свойственных несовершеннолетним;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947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 через систему вопросов: ответь на вопрос.</w:t>
            </w:r>
          </w:p>
        </w:tc>
      </w:tr>
      <w:tr w:rsidR="00F524D9" w14:paraId="5C9DC8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08F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DF80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 современного права.</w:t>
            </w:r>
          </w:p>
          <w:p w14:paraId="6290F2C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E3B5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684C4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343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0C44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на тему: «Мои права».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BF0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операций </w:t>
            </w:r>
          </w:p>
        </w:tc>
      </w:tr>
      <w:tr w:rsidR="00F524D9" w14:paraId="62CF5C7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451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D33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Взаимосвязь государства и права.</w:t>
            </w:r>
          </w:p>
          <w:p w14:paraId="2FBF6D2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1CED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8CEF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88B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</w:t>
            </w:r>
          </w:p>
          <w:p w14:paraId="7C1095E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статьи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4F56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 по статьям, перевод информации из одной знаковой системы в другую (из текста в таблицу).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226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диалогичной речи.</w:t>
            </w:r>
          </w:p>
        </w:tc>
      </w:tr>
      <w:tr w:rsidR="00F524D9" w14:paraId="3CB49305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86D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 четверть (8 часов)</w:t>
            </w:r>
          </w:p>
        </w:tc>
      </w:tr>
      <w:tr w:rsidR="00F524D9" w14:paraId="3201BDA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8EC4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D21E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Законодательная власть. Российское законодательство. РК.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996A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60779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96F4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власть</w:t>
            </w:r>
          </w:p>
          <w:p w14:paraId="1BFE7A6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законодательство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1D6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 на вопросы, Разгадывание кроссворда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4E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гражданской позиции</w:t>
            </w:r>
          </w:p>
        </w:tc>
      </w:tr>
      <w:tr w:rsidR="00F524D9" w14:paraId="1CCABA9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7BA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6FE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Источники российского права.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95C90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0A7A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BE86D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06BF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по схеме,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выбор верных критериев для сравнения, сопоставления, оценки объектов;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092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</w:t>
            </w:r>
          </w:p>
        </w:tc>
      </w:tr>
      <w:tr w:rsidR="00F524D9" w14:paraId="1D1ECE2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601A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939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Правоотношения.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F1B3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3B211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3330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89EE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подкрепление изученных статей конкретными примерами;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FEB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гражданской позиции</w:t>
            </w:r>
          </w:p>
        </w:tc>
      </w:tr>
      <w:tr w:rsidR="00F524D9" w14:paraId="5F07813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77FB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74C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Государственное  право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DE69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AD22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DB5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государственное</w:t>
            </w:r>
          </w:p>
          <w:p w14:paraId="2C3DCC8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право,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C9BB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по составлению устного рассказа по плану, поиск и извлечение нужной информации.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275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</w:t>
            </w:r>
          </w:p>
          <w:p w14:paraId="1AA5A06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нравственных норм.</w:t>
            </w:r>
          </w:p>
        </w:tc>
      </w:tr>
      <w:tr w:rsidR="00F524D9" w14:paraId="013EA99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5B14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48B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81AC6" w14:textId="77777777" w:rsidR="00F524D9" w:rsidRDefault="00F524D9">
            <w:pPr>
              <w:pStyle w:val="LO-normal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801A8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813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F011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Работа с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текстом, подкрепление изученных статей конкретными примерами;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9EF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</w:t>
            </w:r>
          </w:p>
          <w:p w14:paraId="6E27A05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нравственных норм.</w:t>
            </w:r>
          </w:p>
        </w:tc>
      </w:tr>
      <w:tr w:rsidR="00F524D9" w14:paraId="6E48DCF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D792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D787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Гражданское право.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3C52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158E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7C9F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Конвенция</w:t>
            </w:r>
          </w:p>
          <w:p w14:paraId="226CF43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746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рассказа: «Права ребёнка», проанализировать реальные социальные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ситуации.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D43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мыслительных операций (последовательность, логичность)</w:t>
            </w:r>
          </w:p>
        </w:tc>
      </w:tr>
      <w:tr w:rsidR="00F524D9" w14:paraId="0ADBE89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1657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E649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Семейное право.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4DC8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CF651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620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семья</w:t>
            </w:r>
          </w:p>
          <w:p w14:paraId="4C96C5B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кодекс</w:t>
            </w:r>
          </w:p>
          <w:p w14:paraId="4F2CA36C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6562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примеры правовых понятий, наблюдение и оценка явлений и событий.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E46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гражданской позиции.</w:t>
            </w:r>
          </w:p>
        </w:tc>
      </w:tr>
      <w:tr w:rsidR="00F524D9" w14:paraId="0C2AE6B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79FA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F1F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Трудовое право. 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2C08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8A2E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D4D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E71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диалога: «Мое право на труд»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6DA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51D59E22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F3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3четверть (10 часов)</w:t>
            </w:r>
          </w:p>
        </w:tc>
      </w:tr>
      <w:tr w:rsidR="00F524D9" w14:paraId="1FBD916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6DE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5BBF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Уголовное право, уголовно-процессуальное право.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ECA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B1770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EDE9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уголовный кодекс</w:t>
            </w:r>
          </w:p>
          <w:p w14:paraId="3F7DCB2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процесс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6721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Отвечают на вопросы теста, выбрать адекватные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модели поведения свойственных несовершеннолетним;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35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долговременной памяти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( анализ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вывод).</w:t>
            </w:r>
          </w:p>
        </w:tc>
      </w:tr>
      <w:tr w:rsidR="00F524D9" w14:paraId="37D0ADB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02ED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1520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Российское законодательство и международное право. Всеобщая декларация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  человека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цели её принятия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3EC2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23FA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142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международное право</w:t>
            </w:r>
          </w:p>
          <w:p w14:paraId="431EBA9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декларация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A290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Ответы на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вопросы, поиск и извлечение нужной информации.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8F8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504BF75B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7C9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Конституция Российской Федерации (2 часа)</w:t>
            </w:r>
          </w:p>
        </w:tc>
      </w:tr>
      <w:tr w:rsidR="00F524D9" w14:paraId="21E7455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D43B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6FC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Организация власти в Российской Федерации.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9992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6832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67C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Власть страны</w:t>
            </w:r>
          </w:p>
          <w:p w14:paraId="4526E82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Ступени власти</w:t>
            </w:r>
          </w:p>
          <w:p w14:paraId="00A4F61D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2771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Ответы на вопросы, выбор верных критериев для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сравнения, сопоставления, оценки объектов;</w:t>
            </w:r>
          </w:p>
          <w:p w14:paraId="4F20D02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E8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6A8179D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C92F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F96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Местное самоуправление. 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E50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EFEE2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E69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власть самоуправление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009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«Организация власти в городе Магнитогорске»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CE5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монологической речи, следование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инструкции.</w:t>
            </w:r>
          </w:p>
        </w:tc>
      </w:tr>
      <w:tr w:rsidR="00F524D9" w14:paraId="4633889B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CFF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>Права и обязанности граждан России (13 часов)</w:t>
            </w:r>
          </w:p>
        </w:tc>
      </w:tr>
      <w:tr w:rsidR="00F524D9" w14:paraId="4B017CA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C738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22.</w:t>
            </w:r>
          </w:p>
          <w:p w14:paraId="72B8FE59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834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конституционные права граждан России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3512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F407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791B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Конституционные права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E621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«Мои права как гражданина», подкрепление 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E35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2456CC8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817E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5E0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 и трудовые отношения.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8B7A3" w14:textId="77777777" w:rsidR="00F524D9" w:rsidRDefault="00F524D9">
            <w:pPr>
              <w:pStyle w:val="LO-normal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CF8A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BCD7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B43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 с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текстом,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подкрепление 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5A5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3B8A0A7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1EF2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F776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Дисциплина труда.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500B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932D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2B2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дисциплина </w:t>
            </w:r>
          </w:p>
          <w:p w14:paraId="7664A18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права 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обязанности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6A06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тестом, решение практических задач, отражающих типичные жизненные ситуации;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49F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долговременной памяти, внимания. </w:t>
            </w:r>
          </w:p>
        </w:tc>
      </w:tr>
      <w:tr w:rsidR="00F524D9" w14:paraId="65991B5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10AE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B07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Виды наказаний за нарушения в работе.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E4EDA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3D7D0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B1F8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взыскания замечания</w:t>
            </w:r>
          </w:p>
          <w:p w14:paraId="1AD462A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увольнение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9120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Работа с текстом. Разбор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ситуаций, проанализировать реальные социальные ситуации.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932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5B0B012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B757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F77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Собственность и имущественные отношения. Регулирование законом.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FFC1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64410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DE78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собственность</w:t>
            </w:r>
          </w:p>
          <w:p w14:paraId="7467744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имущество Гражданский Кодекс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523B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Разбор ситуаций, поиск и извлечение нужной информац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1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72453ABB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DA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>4 четверть. (8 часов)</w:t>
            </w:r>
          </w:p>
        </w:tc>
      </w:tr>
      <w:tr w:rsidR="00F524D9" w14:paraId="192BF08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1CE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C03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Правовое регулирование семейных отношений. Права и обязанности супругов.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6B03A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8327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B401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семейные отношения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692C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рассказа  «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Моя семья», 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207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памяти, монологической речи.</w:t>
            </w:r>
          </w:p>
        </w:tc>
      </w:tr>
      <w:tr w:rsidR="00F524D9" w14:paraId="36ECD9E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69A6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EE9F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Жилищные права. Несовершеннолетние как участники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жилищно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правовых отношений.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7710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B66B8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08CB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1E1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со статьёй по плану,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подкрепление 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C2E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3CB8B66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FA09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FE95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 человека на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доступ  к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культурным ценностям.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7827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596E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7C14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культурные ценности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A55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текстом,  поиск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 извлечение нужной информации.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180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4431F93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9DC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008B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Виды правонарушений (преступления, проступки) юридическая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ответственность за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правонарушения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B749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51826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C72B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преступление</w:t>
            </w:r>
          </w:p>
          <w:p w14:paraId="5079117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проступок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01DB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Рассказ по плану, выбрать адекватные модели поведения свойственных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несовершеннолетним;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EE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Воспитание нравственных норм</w:t>
            </w:r>
          </w:p>
        </w:tc>
      </w:tr>
      <w:tr w:rsidR="00F524D9" w14:paraId="462463A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3099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32EA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Административное правонарушение и административная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0DBB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9AD4F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A818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административное правонарушение</w:t>
            </w:r>
          </w:p>
          <w:p w14:paraId="7167B2A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2A0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по тексту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подкрепление 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158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1DFA5C6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F650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2D8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Принципы назначения наказания. 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5B32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70B0E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FE5C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наказание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37B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диалога,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проанализировать реальные социальные ситуации.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76A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диалогический речи.</w:t>
            </w:r>
          </w:p>
        </w:tc>
      </w:tr>
      <w:tr w:rsidR="00F524D9" w14:paraId="66B5642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E26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8A29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Ответственность несовершеннолетних.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9F5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BBB4D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D773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  <w:p w14:paraId="1953C86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учет</w:t>
            </w:r>
          </w:p>
          <w:p w14:paraId="3E3B290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ОДН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9C3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«Я совершил проступок», выбрать адекватные модели поведения свойственных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летним;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7D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внимания, речи</w:t>
            </w:r>
          </w:p>
        </w:tc>
      </w:tr>
      <w:tr w:rsidR="00F524D9" w14:paraId="60A3305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0C97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EDAF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Повторительно-обобщающий урок по теме «Права и обязанности граждан России».  Тест.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3EB2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4ACF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020CADC9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3AF8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31D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63B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</w:tbl>
    <w:p w14:paraId="6F81D4BD" w14:textId="77777777" w:rsidR="00F524D9" w:rsidRDefault="00F524D9">
      <w:pPr>
        <w:pStyle w:val="LO-normal"/>
        <w:rPr>
          <w:rFonts w:eastAsia="Times New Roman" w:cs="Times New Roman"/>
          <w:color w:val="000000"/>
          <w:sz w:val="22"/>
          <w:szCs w:val="22"/>
        </w:rPr>
      </w:pPr>
    </w:p>
    <w:p w14:paraId="62CB48C6" w14:textId="77777777" w:rsidR="00F524D9" w:rsidRDefault="00F524D9">
      <w:pPr>
        <w:pStyle w:val="LO-normal"/>
        <w:rPr>
          <w:rFonts w:eastAsia="Times New Roman" w:cs="Times New Roman"/>
          <w:color w:val="000000"/>
          <w:sz w:val="22"/>
          <w:szCs w:val="22"/>
        </w:rPr>
      </w:pPr>
    </w:p>
    <w:p w14:paraId="2BB3C659" w14:textId="77777777" w:rsidR="00F524D9" w:rsidRDefault="00C80AA5">
      <w:pPr>
        <w:pStyle w:val="LO-normal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12 класс</w:t>
      </w:r>
    </w:p>
    <w:tbl>
      <w:tblPr>
        <w:tblStyle w:val="TableNormal"/>
        <w:tblW w:w="15461" w:type="dxa"/>
        <w:tblInd w:w="-322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0"/>
        <w:gridCol w:w="3616"/>
        <w:gridCol w:w="707"/>
        <w:gridCol w:w="842"/>
        <w:gridCol w:w="2381"/>
        <w:gridCol w:w="3353"/>
        <w:gridCol w:w="3862"/>
      </w:tblGrid>
      <w:tr w:rsidR="00F524D9" w14:paraId="04D7068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05D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№</w:t>
            </w:r>
          </w:p>
          <w:p w14:paraId="166519B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</w:p>
          <w:p w14:paraId="3F974AF5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3609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Тема урока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C39B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Кол.</w:t>
            </w:r>
          </w:p>
          <w:p w14:paraId="637E432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час.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C85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B30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21E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798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Коррекционная</w:t>
            </w:r>
          </w:p>
          <w:p w14:paraId="269EE82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</w:t>
            </w:r>
          </w:p>
          <w:p w14:paraId="393D6EF9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24D9" w14:paraId="5BAABA28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01C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>1 четверть. (8 часов)</w:t>
            </w:r>
          </w:p>
        </w:tc>
      </w:tr>
      <w:tr w:rsidR="00F524D9" w14:paraId="0952D9D0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775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Мораль, право, государство </w:t>
            </w:r>
          </w:p>
        </w:tc>
      </w:tr>
      <w:tr w:rsidR="00F524D9" w14:paraId="243CDB5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AC38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CBA8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социальные нормы (запреты, обычаи, мораль, право этикет)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CEA1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69C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763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запреты, обычаи, мораль, право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813E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текстом,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проанализировать реальные социальные ситуации.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1D3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поведения,</w:t>
            </w:r>
          </w:p>
        </w:tc>
      </w:tr>
      <w:tr w:rsidR="00F524D9" w14:paraId="0B93B68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63ED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683F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Право- одно из самых ценных приобретений человечества.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993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F777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7220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1C5C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знание нравственных и правовых понятий.</w:t>
            </w:r>
          </w:p>
          <w:p w14:paraId="7D3C5B12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B93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эмоционально – волевой сферы, речи.</w:t>
            </w:r>
          </w:p>
        </w:tc>
      </w:tr>
      <w:tr w:rsidR="00F524D9" w14:paraId="51C741F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A96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8271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Российское законодательство. Система права.</w:t>
            </w:r>
          </w:p>
          <w:p w14:paraId="3D3054F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7E5F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D0519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972E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законодательство право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A5BE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«Мои права», наблюдение и оценка явлений и событий.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0E5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4185F78B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EE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Конституция Российской Федерации </w:t>
            </w:r>
          </w:p>
        </w:tc>
      </w:tr>
      <w:tr w:rsidR="00F524D9" w14:paraId="2FDB897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66F1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12FF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Разделение властей. Законодательная власть Российской Федерации.</w:t>
            </w:r>
          </w:p>
          <w:p w14:paraId="71E998F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99E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2AF65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A14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 конституция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676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Законодательная власть», поиск и 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AEB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474964C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556E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7A8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Исполнительная власть Российской Федерации. </w:t>
            </w:r>
          </w:p>
          <w:p w14:paraId="0CED118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6B112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40CDA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F73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исполнительная власть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1C1A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«Исполнительная власть»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519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6868966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CAB4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42A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Судебная власть Российской Федерации. РК.</w:t>
            </w:r>
          </w:p>
          <w:p w14:paraId="45907FD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55B62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F973E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9FAC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Уголовный кодекс</w:t>
            </w:r>
          </w:p>
          <w:p w14:paraId="20870C5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суд судья</w:t>
            </w:r>
          </w:p>
          <w:p w14:paraId="77F17AA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адвокат</w:t>
            </w:r>
          </w:p>
          <w:p w14:paraId="05FAA3E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прокурор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F4D0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«Судебная власть», подкрепление изученных статей конкретными 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090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патриотизма, нравственных норм.</w:t>
            </w:r>
          </w:p>
        </w:tc>
      </w:tr>
      <w:tr w:rsidR="00F524D9" w14:paraId="6188A3B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FA17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1880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Избирательная система. РК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3B4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FE59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5C1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избирательное право, выборы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3F4A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схемы «Избирательная система», поиск 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DF9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патриотизма, нравственных норм.</w:t>
            </w:r>
          </w:p>
        </w:tc>
      </w:tr>
      <w:tr w:rsidR="00F524D9" w14:paraId="3BA78E4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6BD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FC29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Повторительно-обобщающий урок по теме «Российское законодательство». Тест.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91BB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BEF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AEA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CC50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FDB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  <w:tr w:rsidR="00F524D9" w14:paraId="0AE8573A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E462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 четверть.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( 8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F524D9" w14:paraId="1EBD02AC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47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Права и обязанности граждан России </w:t>
            </w:r>
          </w:p>
        </w:tc>
      </w:tr>
      <w:tr w:rsidR="00F524D9" w14:paraId="109C63B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55F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3B5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обязанности граждан. РК</w:t>
            </w:r>
          </w:p>
          <w:p w14:paraId="55BFC16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AB7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0A60E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F5F4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Обязанность</w:t>
            </w:r>
          </w:p>
          <w:p w14:paraId="1A66C16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605A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рассказа: «Мои обязанности», выбрать адекватные модели поведения 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8A5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социального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поведения</w:t>
            </w:r>
          </w:p>
        </w:tc>
      </w:tr>
      <w:tr w:rsidR="00F524D9" w14:paraId="6FE59EC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D56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C57D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 Российской Федерации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285E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7F4F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7FD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E72B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подкрепление изученных статей конкретными 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8F0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 оценка поступков.</w:t>
            </w:r>
          </w:p>
        </w:tc>
      </w:tr>
      <w:tr w:rsidR="00F524D9" w14:paraId="424F352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7B6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01E5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Дисциплина труда. Виды наказаний за нарушения в работе.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80BF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5327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5CBE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BEA0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выбор верных критериев для сравнения, сопоставления, оценки объектов;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69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личности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  нравственных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норм.</w:t>
            </w:r>
          </w:p>
        </w:tc>
      </w:tr>
      <w:tr w:rsidR="00F524D9" w14:paraId="67ACA1C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0DC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973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договор.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17E7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E42E7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41F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договор</w:t>
            </w:r>
          </w:p>
          <w:p w14:paraId="7F7403A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</w:t>
            </w:r>
          </w:p>
          <w:p w14:paraId="20BD490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обязанности</w:t>
            </w:r>
          </w:p>
          <w:p w14:paraId="18A77B4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срочный бессрочный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C4D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Составление диалога</w:t>
            </w:r>
          </w:p>
          <w:p w14:paraId="25FCE7A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«На приеме у работодателя»,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4F9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 памяти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социального поведения.</w:t>
            </w:r>
          </w:p>
        </w:tc>
      </w:tr>
      <w:tr w:rsidR="00F524D9" w14:paraId="435F5BE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828C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95C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Трудовая книжка. </w:t>
            </w:r>
          </w:p>
          <w:p w14:paraId="1C6B458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68D2D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2E857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8282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трудовая книжка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0BC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поиск и 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A03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операций                                        </w:t>
            </w:r>
          </w:p>
        </w:tc>
      </w:tr>
      <w:tr w:rsidR="00F524D9" w14:paraId="211B4F1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5A08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C65A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Охрана права собственности граждан.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DF9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2332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1CC0C805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168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E63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рассказа, оценка реальных социальных ситуаций.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E0C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норм морали и социального поведения</w:t>
            </w:r>
          </w:p>
        </w:tc>
      </w:tr>
      <w:tr w:rsidR="00F524D9" w14:paraId="18CC37F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EC5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7936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Этика семейных отношений. Домашнее хозяйство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F98A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1548D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5A37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этика</w:t>
            </w:r>
          </w:p>
          <w:p w14:paraId="7FDD5B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быт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1274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диалога, решение практических задач, отражающих типичные жизненные ситуации;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798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3CDB906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BC53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8C1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 и обязанности родителей.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A9B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7B223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CEB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родительский долг </w:t>
            </w:r>
          </w:p>
          <w:p w14:paraId="490B3E4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26A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 «Мы родители»,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B93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Саморегуляция, оценка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поступков.</w:t>
            </w:r>
          </w:p>
        </w:tc>
      </w:tr>
      <w:tr w:rsidR="00F524D9" w14:paraId="7C820122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B14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>3 четверть. (10 часов)</w:t>
            </w:r>
          </w:p>
        </w:tc>
      </w:tr>
      <w:tr w:rsidR="00F524D9" w14:paraId="4C463ED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2629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D5B2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на медицинское обслуживание.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C8C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07D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31A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медицинское учреждения (больницы, поликлиники, центры)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A0E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 по плану,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подкрепление изученных статей конкретными примерами;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81D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внимания, памяти</w:t>
            </w:r>
          </w:p>
        </w:tc>
      </w:tr>
      <w:tr w:rsidR="00F524D9" w14:paraId="25EEDAD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4C1B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8C25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на социальное обеспечение.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EE7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08F9F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7D6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социальное учреждения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026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про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анализировать реальные социальные ситуации.</w:t>
            </w:r>
          </w:p>
          <w:p w14:paraId="68F5EF2D" w14:textId="77777777" w:rsidR="00F524D9" w:rsidRDefault="00F524D9">
            <w:pPr>
              <w:pStyle w:val="LO-normal"/>
              <w:spacing w:after="20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6F6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 социального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F524D9" w14:paraId="25ECE5D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F4F7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75EE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человека на духовную свободу.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3D8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6133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889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духовная свобода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9C0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выбор верных критериев для сравнения, сопоставления, оценки объектов;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F24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2ADE950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29B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314F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на свободу убеждений.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7673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D15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EFC8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убеждение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9AB0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поиск и извлечение нужной информации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981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108E106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906B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538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Религиозные верования и их место в современном мире. РК.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55E3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BA38B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DD3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D73E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«Вера человека»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6F3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384A1B6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7480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433B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Свобода совести.</w:t>
            </w:r>
          </w:p>
          <w:p w14:paraId="42B13CF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C93C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D9D5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1C5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совесть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707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Ответы на вопросы, решение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практических задач, отражающих типичные жизненные ситуации;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AC8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Коррекция социального поведения.</w:t>
            </w:r>
          </w:p>
        </w:tc>
      </w:tr>
      <w:tr w:rsidR="00F524D9" w14:paraId="0A1FB0F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9CA8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C93C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Федеральный закон об образовании Российской Федерации.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D621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8629F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C410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  <w:p w14:paraId="3F26BC0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 об Образовании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7106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тексом,  </w:t>
            </w:r>
            <w:r>
              <w:rPr>
                <w:rFonts w:eastAsia="Times New Roman" w:cs="Times New Roman"/>
                <w:color w:val="181818"/>
                <w:sz w:val="24"/>
                <w:szCs w:val="24"/>
                <w:shd w:val="clear" w:color="auto" w:fill="F5F5F5"/>
              </w:rPr>
              <w:t>перевод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shd w:val="clear" w:color="auto" w:fill="F5F5F5"/>
              </w:rPr>
              <w:t xml:space="preserve"> информации из одной знаковой системы в другую (из текста в таблицу)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5FC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 нравственных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норм.</w:t>
            </w:r>
          </w:p>
        </w:tc>
      </w:tr>
      <w:tr w:rsidR="00F524D9" w14:paraId="041ADFB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56C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18B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Повторительно – обобщающий урок по теме «Права и свободы граждан России»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721E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9E03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9BAD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2D86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тестом, поиск и извлечен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ие нужной информации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982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  <w:tr w:rsidR="00F524D9" w14:paraId="7B295A8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6521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25.</w:t>
            </w:r>
          </w:p>
          <w:p w14:paraId="0B89176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471D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Виды правонарушений, юридическая ответственность за правонарушения.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0E6C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42AD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AD4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правонарушения преступления проступки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8731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схемы «Правонарушения», выбрать адекватные модели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поведения 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A56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36EDE72D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89D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4 четверть </w:t>
            </w:r>
          </w:p>
        </w:tc>
      </w:tr>
      <w:tr w:rsidR="00F524D9" w14:paraId="50362DDC" w14:textId="77777777">
        <w:trPr>
          <w:trHeight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A718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138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Преступление и уголовное наказание.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65F5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55BC3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E0DA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уголовное наказание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646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подкрепление изученных статей конкретными 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03B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Воспитание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нравственных норм.</w:t>
            </w:r>
          </w:p>
        </w:tc>
      </w:tr>
      <w:tr w:rsidR="00F524D9" w14:paraId="23524F4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A303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9231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 за соучастие и участие в преступлении.</w:t>
            </w:r>
          </w:p>
          <w:p w14:paraId="3D73490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483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16D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D3B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адвокат </w:t>
            </w:r>
          </w:p>
          <w:p w14:paraId="5149709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суд судья </w:t>
            </w:r>
          </w:p>
          <w:p w14:paraId="09702BC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обвинитель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CB84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диалога «В суде», оценка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реальных  ситуаций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4C9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операций                                        </w:t>
            </w:r>
          </w:p>
        </w:tc>
      </w:tr>
      <w:tr w:rsidR="00F524D9" w14:paraId="3A4B53F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7BAB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2141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Преступления против несовершеннолетних.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9462A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9F9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9024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несовершеннолетние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A53F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схемы, выбрать адекватные модели поведения 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C8E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мыслительной деятельности</w:t>
            </w:r>
          </w:p>
        </w:tc>
      </w:tr>
      <w:tr w:rsidR="00F524D9" w14:paraId="37FF89A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086E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9F9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Опасность вовлечения подростков в преступную среду.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B42F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3DE4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35BF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подросток преступная среда преступление</w:t>
            </w:r>
          </w:p>
          <w:p w14:paraId="15AC6E5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проступок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20EB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Мини – рассказ: «Опасности для подростков», проанализировать реальные социальные ситуации.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802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норм морали 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социального поведения</w:t>
            </w:r>
          </w:p>
        </w:tc>
      </w:tr>
      <w:tr w:rsidR="00F524D9" w14:paraId="7F3E2F6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04AF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9DA1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Правоохранительные органы в Российской Федерации. Прокуратура. РК.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1CE0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9233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761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прокуратура</w:t>
            </w:r>
          </w:p>
          <w:p w14:paraId="0C60EF6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175A" w14:textId="77777777" w:rsidR="00F524D9" w:rsidRDefault="00C80AA5">
            <w:pPr>
              <w:pStyle w:val="LO-normal"/>
              <w:spacing w:after="20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схемы «Правоохранительные органы города Магнитогорска», подкрепление изученных статей конкретными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E3F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нравственных норм.</w:t>
            </w:r>
          </w:p>
        </w:tc>
      </w:tr>
      <w:tr w:rsidR="00F524D9" w14:paraId="628768D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D76D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93E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Правосудие. Суд и его назначение. Конституционный суд.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4D9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A4A8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76F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правосудие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4CA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по плану, поиск и 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A75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 социального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поведения, монологической речи.</w:t>
            </w:r>
          </w:p>
        </w:tc>
      </w:tr>
      <w:tr w:rsidR="00F524D9" w14:paraId="21F1CF0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7E0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E94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Органы внутренних дел, их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роль в защите граждан и охране правопорядка РК.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CCE1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C0467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C38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ОВД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D3C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«ОВД города Магнитогорска», выбрать адекватные модели поведения 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9E8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внимания, памяти</w:t>
            </w:r>
          </w:p>
        </w:tc>
      </w:tr>
      <w:tr w:rsidR="00F524D9" w14:paraId="3B807E8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EEA8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E10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Повторительно-обобщающий урок по теме «Преступления 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уголовная ответственность».  Тест.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FEAC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F70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06F9DC1A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72C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999B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8E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</w:tbl>
    <w:p w14:paraId="4B832C67" w14:textId="77777777" w:rsidR="00F524D9" w:rsidRDefault="00F524D9">
      <w:pPr>
        <w:pStyle w:val="LO-normal"/>
        <w:spacing w:after="200"/>
        <w:ind w:left="644"/>
        <w:rPr>
          <w:rFonts w:ascii="Calibri" w:eastAsia="Calibri" w:hAnsi="Calibri" w:cs="Calibri"/>
          <w:color w:val="000000"/>
          <w:sz w:val="22"/>
          <w:szCs w:val="22"/>
        </w:rPr>
      </w:pPr>
    </w:p>
    <w:p w14:paraId="024B5512" w14:textId="77777777" w:rsidR="00F524D9" w:rsidRDefault="00F524D9">
      <w:pPr>
        <w:pStyle w:val="LO-normal"/>
        <w:ind w:firstLine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0B4B5D" w14:textId="77777777" w:rsidR="00F524D9" w:rsidRDefault="00F524D9"/>
    <w:p w14:paraId="0F56EEA1" w14:textId="77777777" w:rsidR="00F524D9" w:rsidRDefault="00C80AA5">
      <w:pPr>
        <w:pStyle w:val="LO-normal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 xml:space="preserve"> 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класс</w:t>
      </w:r>
    </w:p>
    <w:tbl>
      <w:tblPr>
        <w:tblStyle w:val="TableNormal"/>
        <w:tblW w:w="15462" w:type="dxa"/>
        <w:tblInd w:w="-322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710"/>
        <w:gridCol w:w="850"/>
        <w:gridCol w:w="2126"/>
        <w:gridCol w:w="3403"/>
        <w:gridCol w:w="141"/>
        <w:gridCol w:w="3837"/>
      </w:tblGrid>
      <w:tr w:rsidR="00F524D9" w14:paraId="6C6829F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D57A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BE962B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п.п</w:t>
            </w:r>
            <w:proofErr w:type="spellEnd"/>
          </w:p>
          <w:p w14:paraId="037DACCE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AFA8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темы  урока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A06E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Кол.</w:t>
            </w:r>
          </w:p>
          <w:p w14:paraId="5AF6A68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4DA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149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5F5C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454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Коррекционная  работа</w:t>
            </w:r>
            <w:proofErr w:type="gramEnd"/>
          </w:p>
          <w:p w14:paraId="1DA8B659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24D9" w14:paraId="156AA04F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E1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четверть (8 часов)</w:t>
            </w:r>
          </w:p>
        </w:tc>
      </w:tr>
      <w:tr w:rsidR="00F524D9" w14:paraId="0142C729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B07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Мораль, право, государство </w:t>
            </w:r>
          </w:p>
        </w:tc>
      </w:tr>
      <w:tr w:rsidR="00F524D9" w14:paraId="762071B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F220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9078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Социальные нормы – правила поведение людей в обществе.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20EF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2CE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28052A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EA1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мораль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4037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памятки, поиск и извлечение нужной информации.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0CF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позиции.</w:t>
            </w:r>
          </w:p>
        </w:tc>
      </w:tr>
      <w:tr w:rsidR="00F524D9" w14:paraId="6640EFF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78CF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BF0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Моральная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982E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CD848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2052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C2A4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на тему: «Моя ответственность в школе и дома», примеры нравственных и правовых понятий, норм и правил.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DE9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 воспитание нравственных норм.</w:t>
            </w:r>
          </w:p>
        </w:tc>
      </w:tr>
      <w:tr w:rsidR="00F524D9" w14:paraId="19F26F5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427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00B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Жизнь – самая большая ценность.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D5820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A8496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D5AD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B69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 текста, проанализировать реальные социальные ситуации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439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</w:t>
            </w:r>
          </w:p>
        </w:tc>
      </w:tr>
      <w:tr w:rsidR="00F524D9" w14:paraId="75B5F0E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5B5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9C57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Нормы права (юридические норы)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8F89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7FA9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F694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нормы права</w:t>
            </w:r>
          </w:p>
          <w:p w14:paraId="4185F44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8FF7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 по схеме, примеры правовых понятий,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норм.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07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устной речи через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систему вопросов.</w:t>
            </w:r>
          </w:p>
        </w:tc>
      </w:tr>
      <w:tr w:rsidR="00F524D9" w14:paraId="43EDACC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8974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51B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Нравственная основа права.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7E2A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EAAC9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AA88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</w:t>
            </w:r>
          </w:p>
          <w:p w14:paraId="0F7F1B4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6587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выбрать адекватные модели поведения свойственных несовершеннолетним;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E01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речи.</w:t>
            </w:r>
          </w:p>
        </w:tc>
      </w:tr>
      <w:tr w:rsidR="00F524D9" w14:paraId="08DD296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ACAC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2F94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Норма права как элемент права; структура правовых норм, их виды.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12A3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CBC79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72E8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общественные образования</w:t>
            </w:r>
          </w:p>
          <w:p w14:paraId="10917A5E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381022E5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6E4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рассказа, выбирать адекватные модели поведения свойственных несовершеннолетним;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7CE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 через систему вопросов: ответь на вопрос.</w:t>
            </w:r>
          </w:p>
        </w:tc>
      </w:tr>
      <w:tr w:rsidR="00F524D9" w14:paraId="46F684C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D71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620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 современного права.</w:t>
            </w:r>
          </w:p>
          <w:p w14:paraId="38D489D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573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3F62D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81FB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D98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рассказа на тему: «Мои права».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4FD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операций </w:t>
            </w:r>
          </w:p>
        </w:tc>
      </w:tr>
      <w:tr w:rsidR="00F524D9" w14:paraId="6A87FE2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FE9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6A0D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Взаимосвязь государства и права.</w:t>
            </w:r>
          </w:p>
          <w:p w14:paraId="4FB5957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336D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BCAF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2529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</w:t>
            </w:r>
          </w:p>
          <w:p w14:paraId="63F7AD4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статьи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FDC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 по статьям, перевод информации из одной знаковой системы в другую (из текста в таблицу).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55F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диалогичной речи.</w:t>
            </w:r>
          </w:p>
        </w:tc>
      </w:tr>
      <w:tr w:rsidR="00F524D9" w14:paraId="305A1F30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7122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 четверть (8 часов)</w:t>
            </w:r>
          </w:p>
        </w:tc>
      </w:tr>
      <w:tr w:rsidR="00F524D9" w14:paraId="705AA7C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B356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C766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Законодательная власть. Российское законодательство. РК.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719E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A37AA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792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власть</w:t>
            </w:r>
          </w:p>
          <w:p w14:paraId="00D2CBE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законодательство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409D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 на вопросы, Разгадывание кроссворда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898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гражданской позиции</w:t>
            </w:r>
          </w:p>
        </w:tc>
      </w:tr>
      <w:tr w:rsidR="00F524D9" w14:paraId="7B8AC7C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EB3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3F57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Источники российского права.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C0D6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ECFB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21460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93B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по схеме,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выбор верных критериев для сравнения, сопоставления, оценки объектов;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DD4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устной речи</w:t>
            </w:r>
          </w:p>
        </w:tc>
      </w:tr>
      <w:tr w:rsidR="00F524D9" w14:paraId="1F2D9AC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4AA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0B4F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Правоотношения.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BA46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C520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D684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6CEE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Ответы на вопросы, подкрепление изученных статей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конкретными примерами;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C9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гражданской позиции</w:t>
            </w:r>
          </w:p>
        </w:tc>
      </w:tr>
      <w:tr w:rsidR="00F524D9" w14:paraId="270C58B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71B3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91F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Государственное  право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309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9008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E5CD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государственное</w:t>
            </w:r>
          </w:p>
          <w:p w14:paraId="041BBCE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право,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BCBB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по составлению устного рассказа по плану, поиск и извлечение нужной информации.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938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</w:t>
            </w:r>
          </w:p>
          <w:p w14:paraId="23AFB70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нравственных норм.</w:t>
            </w:r>
          </w:p>
        </w:tc>
      </w:tr>
      <w:tr w:rsidR="00F524D9" w14:paraId="063E92D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070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C66F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2657" w14:textId="77777777" w:rsidR="00F524D9" w:rsidRDefault="00F524D9">
            <w:pPr>
              <w:pStyle w:val="LO-normal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D269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BFB3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096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текстом, подкрепление изученных статей конкретными примерами;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5BC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</w:t>
            </w:r>
          </w:p>
          <w:p w14:paraId="3B8C08E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нравственных норм.</w:t>
            </w:r>
          </w:p>
        </w:tc>
      </w:tr>
      <w:tr w:rsidR="00F524D9" w14:paraId="7273DA2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4CEF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0FA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Гражданское право.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854A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4BBD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751E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Конвенция</w:t>
            </w:r>
          </w:p>
          <w:p w14:paraId="32CCCB6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3FDC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рассказа: «Права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ребёнка», проанализировать реальные социальные ситуации.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FC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мыслительных операций (последовательность, логичность)</w:t>
            </w:r>
          </w:p>
        </w:tc>
      </w:tr>
      <w:tr w:rsidR="00F524D9" w14:paraId="25E63E9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4D83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8A6D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Семейное право.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5DB5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E395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3CDC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семья</w:t>
            </w:r>
          </w:p>
          <w:p w14:paraId="5EBB294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кодекс</w:t>
            </w:r>
          </w:p>
          <w:p w14:paraId="4D2B9A0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F2F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примеры правовых понятий, наблюдение и оценка явлений и событий.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54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гражданской позиции.</w:t>
            </w:r>
          </w:p>
        </w:tc>
      </w:tr>
      <w:tr w:rsidR="00F524D9" w14:paraId="6098F09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CB8A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460D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Трудовое право. 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FC3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F70DF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9D8E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2F11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диалога: «Мое право на труд»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8BD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185AD6DE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FA5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3четверть (10 часов)</w:t>
            </w:r>
          </w:p>
        </w:tc>
      </w:tr>
      <w:tr w:rsidR="00F524D9" w14:paraId="258D998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1AE6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A89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Уголовное право, уголовно-процессуальное право.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D915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D6536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0A1B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уголовный кодекс</w:t>
            </w:r>
          </w:p>
          <w:p w14:paraId="4DC8757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процесс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58D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Отвечают на вопросы теста, выбрать адекватные модели поведения свойственных несовершеннолетним;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ADD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долговременной памяти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( анализ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вывод).</w:t>
            </w:r>
          </w:p>
        </w:tc>
      </w:tr>
      <w:tr w:rsidR="00F524D9" w14:paraId="3DDB884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AA4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742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Российское законодательств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 и международное право. Всеобщая декларация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  человека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цели её принятия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2DAC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FAE07" w14:textId="77777777" w:rsidR="00F524D9" w:rsidRDefault="00F524D9">
            <w:pPr>
              <w:pStyle w:val="LO-normal"/>
              <w:spacing w:after="20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230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международное право</w:t>
            </w:r>
          </w:p>
          <w:p w14:paraId="781181C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декларация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C001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поиск и извлечение нужной информации.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3BB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1B12DBF8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4A3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Конституция Российской Федерации (2 часа)</w:t>
            </w:r>
          </w:p>
        </w:tc>
      </w:tr>
      <w:tr w:rsidR="00F524D9" w14:paraId="667E803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8C5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B7E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Организация власти в Российской Федерации.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3F72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D4080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443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Власть страны</w:t>
            </w:r>
          </w:p>
          <w:p w14:paraId="69E5EA6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Ступени власти</w:t>
            </w:r>
          </w:p>
          <w:p w14:paraId="345DD432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622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выбор верных критериев для сравнения, сопоставления, оценки объектов;</w:t>
            </w:r>
          </w:p>
          <w:p w14:paraId="069C196F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1B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21B0AE8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ACEC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4C4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Местное самоуправление. 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9610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6C2E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2147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власть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самоуправление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8582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«Организация власти в городе Магнитогорске»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7CC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монологической речи, следование инструкции.</w:t>
            </w:r>
          </w:p>
        </w:tc>
      </w:tr>
      <w:tr w:rsidR="00F524D9" w14:paraId="7D9CE32A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AC7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Права и обязанности граждан России (13 часов)</w:t>
            </w:r>
          </w:p>
        </w:tc>
      </w:tr>
      <w:tr w:rsidR="00F524D9" w14:paraId="59D5358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3C57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22.</w:t>
            </w:r>
          </w:p>
          <w:p w14:paraId="1F7AF57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6C50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конституционные права граждан России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129E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8200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4EFD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Конституционные права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32ED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«Мои права как гражданина», подкрепление 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502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4A9B269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410F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C2DD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 и трудовые отношения.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AE4E" w14:textId="77777777" w:rsidR="00F524D9" w:rsidRDefault="00F524D9">
            <w:pPr>
              <w:pStyle w:val="LO-normal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C378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5CA5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FDC8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 с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текстом,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подкрепление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AD2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7746B80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4CAB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0E5F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Дисциплина труда.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2B2E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46DF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E73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дисциплина </w:t>
            </w:r>
          </w:p>
          <w:p w14:paraId="65616C9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 и обязанности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CD5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Работа с тестом, решение практических задач, отражающих типичные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жизненные ситуации;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DB5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долговременной памяти, внимания. </w:t>
            </w:r>
          </w:p>
        </w:tc>
      </w:tr>
      <w:tr w:rsidR="00F524D9" w14:paraId="2D16D11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FF2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D16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Виды наказаний за нарушения в работе.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A8C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347D2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EF1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взыскания замечания</w:t>
            </w:r>
          </w:p>
          <w:p w14:paraId="18F05C1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увольнение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CFE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текстом. Разбор ситуаций, проанализировать реальные социальные ситуации.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8B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5A8FDA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FB00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FD1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Собственность и имущественные отношения. Регулирование законом.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A015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1C67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79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собственность</w:t>
            </w:r>
          </w:p>
          <w:p w14:paraId="6E91EA6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имущество Гражданский Кодекс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83B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Разбор ситуаций, поиск и извлечение нужной информации.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2D0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Формирование гражданской позиции</w:t>
            </w:r>
          </w:p>
        </w:tc>
      </w:tr>
      <w:tr w:rsidR="00F524D9" w14:paraId="29395FD6" w14:textId="77777777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7C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>4 четверть. (8 часов)</w:t>
            </w:r>
          </w:p>
        </w:tc>
      </w:tr>
      <w:tr w:rsidR="00F524D9" w14:paraId="127068F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E6D76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FDB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Правовое регулирование семейных отношений. Права и обязанности супругов.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82C80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01979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DEAE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семейные отношения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8B53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рассказа  «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Моя семья», 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0C5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памяти, монологической речи.</w:t>
            </w:r>
          </w:p>
        </w:tc>
      </w:tr>
      <w:tr w:rsidR="00F524D9" w14:paraId="292C6A4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8688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F133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Жилищные права. Несовершеннолетние как участники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жилищно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правовых отношений.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09E0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AB70D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D3F0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7FB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со статьёй по плану,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подкрепление 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E56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2287A4B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C33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B357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 человека на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доступ  к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культурным ценностя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FAFDA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9F93D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781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культурные ценности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B26E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текстом,  поиск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 извлечение нужной информации.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70C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631880E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FEE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C82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Виды правонарушений (преступления, проступки) юридическая ответственность за правонарушения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616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03D94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7211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преступление</w:t>
            </w:r>
          </w:p>
          <w:p w14:paraId="582D824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проступок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AC26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Рассказ по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плану, выбрать адекватные модели поведения свойственных несовершеннолетним;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AC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нравственных норм</w:t>
            </w:r>
          </w:p>
        </w:tc>
      </w:tr>
      <w:tr w:rsidR="00F524D9" w14:paraId="3823167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6FA1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E13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Административное правонарушение и административная ответственность.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E853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DD86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626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административное правонарушение</w:t>
            </w:r>
          </w:p>
          <w:p w14:paraId="42D5F11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CEB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по тексту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подкрепление изученных статей конкретными примерами;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B6F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3703095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AD3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0F6D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Принципы назначения наказания. РК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B296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FC88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BDB4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наказание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7E12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проанализировать реальные социальные ситуации.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3F9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диалогический речи.</w:t>
            </w:r>
          </w:p>
        </w:tc>
      </w:tr>
      <w:tr w:rsidR="00F524D9" w14:paraId="4A07A1C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ABF0E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02B2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Ответственность несовершеннолетних.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РК.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E09D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CD64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02D7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  <w:p w14:paraId="775C707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учет</w:t>
            </w:r>
          </w:p>
          <w:p w14:paraId="305451D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ОДН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644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«Я совершил проступок», выбрать адекватные модели поведения свойственных несовершеннолетним;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89A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внимания, речи</w:t>
            </w:r>
          </w:p>
        </w:tc>
      </w:tr>
      <w:tr w:rsidR="00F524D9" w14:paraId="28D3ED6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3E2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7D0E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Повторительно-обобщающий урок по теме «Права и обязанности граждан России».  Тест.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285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D6E4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08BECCA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D3A98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A79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4BE9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</w:tbl>
    <w:p w14:paraId="654683DE" w14:textId="77777777" w:rsidR="00F524D9" w:rsidRDefault="00F524D9">
      <w:pPr>
        <w:pStyle w:val="LO-normal"/>
        <w:rPr>
          <w:rFonts w:eastAsia="Times New Roman" w:cs="Times New Roman"/>
          <w:color w:val="000000"/>
          <w:sz w:val="22"/>
          <w:szCs w:val="22"/>
        </w:rPr>
      </w:pPr>
    </w:p>
    <w:p w14:paraId="5D3DCF7C" w14:textId="77777777" w:rsidR="00F524D9" w:rsidRDefault="00F524D9">
      <w:pPr>
        <w:pStyle w:val="LO-normal"/>
        <w:rPr>
          <w:rFonts w:eastAsia="Times New Roman" w:cs="Times New Roman"/>
          <w:color w:val="000000"/>
          <w:sz w:val="22"/>
          <w:szCs w:val="22"/>
        </w:rPr>
      </w:pPr>
    </w:p>
    <w:p w14:paraId="274DC135" w14:textId="77777777" w:rsidR="00F524D9" w:rsidRDefault="00C80AA5">
      <w:pPr>
        <w:pStyle w:val="LO-normal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12 класс</w:t>
      </w:r>
    </w:p>
    <w:tbl>
      <w:tblPr>
        <w:tblStyle w:val="TableNormal"/>
        <w:tblW w:w="15461" w:type="dxa"/>
        <w:tblInd w:w="-322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0"/>
        <w:gridCol w:w="3616"/>
        <w:gridCol w:w="707"/>
        <w:gridCol w:w="842"/>
        <w:gridCol w:w="2381"/>
        <w:gridCol w:w="3353"/>
        <w:gridCol w:w="3862"/>
      </w:tblGrid>
      <w:tr w:rsidR="00F524D9" w14:paraId="0F11642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9DD13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№</w:t>
            </w:r>
          </w:p>
          <w:p w14:paraId="48A3256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</w:p>
          <w:p w14:paraId="35DEB1DE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5622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Тема урока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730F1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Кол.</w:t>
            </w:r>
          </w:p>
          <w:p w14:paraId="100D582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час.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CB340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969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EC78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Основные виды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EB3F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Коррекционная</w:t>
            </w:r>
          </w:p>
          <w:p w14:paraId="2F22C23B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</w:t>
            </w:r>
          </w:p>
          <w:p w14:paraId="63820BF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24D9" w14:paraId="099DCF37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4E8A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>1 четверть. (8 часов)</w:t>
            </w:r>
          </w:p>
        </w:tc>
      </w:tr>
      <w:tr w:rsidR="00F524D9" w14:paraId="0D402DEC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249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Мораль, право, государство </w:t>
            </w:r>
          </w:p>
        </w:tc>
      </w:tr>
      <w:tr w:rsidR="00F524D9" w14:paraId="5FD88FF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E618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FFA4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социальные нормы (запреты, обычаи, мораль, право этикет)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1D41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2E6F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2DBA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запреты, обычаи, мораль, право этикет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0AA2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текстом,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проанализировать реальные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социальные ситуации.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348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поведения,</w:t>
            </w:r>
          </w:p>
        </w:tc>
      </w:tr>
      <w:tr w:rsidR="00F524D9" w14:paraId="4679497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6C30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5B3E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Право- одно из самых ценных приобретений человечества.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40C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9751A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399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ценность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2DB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знание нравственных и правовых понятий.</w:t>
            </w:r>
          </w:p>
          <w:p w14:paraId="1AE71AE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A2F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эмоционально – волевой сферы, речи.</w:t>
            </w:r>
          </w:p>
        </w:tc>
      </w:tr>
      <w:tr w:rsidR="00F524D9" w14:paraId="0F83A88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3D1E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8D1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Российское законодательство. Система права.</w:t>
            </w:r>
          </w:p>
          <w:p w14:paraId="40AEDC3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3E655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7FA02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F023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законодательство право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573A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«Мои права», наблюдение и оценка явлений и событий.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1FB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234B0045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647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Конституция Российской Федерации </w:t>
            </w:r>
          </w:p>
        </w:tc>
      </w:tr>
      <w:tr w:rsidR="00F524D9" w14:paraId="3E90383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619E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8DA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Разделение властей.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Законодательная власть Российской Федерации.</w:t>
            </w:r>
          </w:p>
          <w:p w14:paraId="49433E9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5420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30D91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C334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 конституция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87FE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Законодательная власть», поиск и 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17C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070E25E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405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2EF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Исполнительная власть Российской Федерации. </w:t>
            </w:r>
          </w:p>
          <w:p w14:paraId="7DD7241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FDA3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39725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A497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исполнительная власть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26BE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«Исполнительная власть»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0E0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1A3F9E8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085A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374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Судебная власть Российской Федерации. РК.</w:t>
            </w:r>
          </w:p>
          <w:p w14:paraId="268B49D9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DB21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F5DE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2236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Уголовный кодекс</w:t>
            </w:r>
          </w:p>
          <w:p w14:paraId="11E456D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суд судья</w:t>
            </w:r>
          </w:p>
          <w:p w14:paraId="7FE47A0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адвокат</w:t>
            </w:r>
          </w:p>
          <w:p w14:paraId="7B2B3FE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прокурор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F726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схемы «Судебная власть», подкрепление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изученных статей конкретными 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ED5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патриотизма, нравственных норм.</w:t>
            </w:r>
          </w:p>
        </w:tc>
      </w:tr>
      <w:tr w:rsidR="00F524D9" w14:paraId="7F3354D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0FB5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9DE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Избирательная система. РК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E06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DF8E7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2B12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избирательное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право, выборы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DD7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Составление схемы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«Избирательная система», поиск и 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216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Воспитание патриотизма,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нравст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венных норм.</w:t>
            </w:r>
          </w:p>
        </w:tc>
      </w:tr>
      <w:tr w:rsidR="00F524D9" w14:paraId="213F3D3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9F0A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13F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Повторительно-обобщающий урок по теме «Российское законодательство». Тест.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4570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B63CA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0085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D924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8ED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  <w:tr w:rsidR="00F524D9" w14:paraId="4D7A0A15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BEF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 четверть.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( 8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F524D9" w14:paraId="34D9A04F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A73C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Права и обязанности граждан России </w:t>
            </w:r>
          </w:p>
        </w:tc>
      </w:tr>
      <w:tr w:rsidR="00F524D9" w14:paraId="4751F5D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C5A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428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Основные обязанности граждан. РК</w:t>
            </w:r>
          </w:p>
          <w:p w14:paraId="36E1311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B0E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318D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D777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Обязанность</w:t>
            </w:r>
          </w:p>
          <w:p w14:paraId="57DD6F1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Конституция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C0A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рассказа: «Мои обязанности», выбрать адекватные модели поведения 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D2F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33CFDF9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1ED5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DD9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 Российской Федерации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14E7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E5D3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CAB2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559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подкрепление изученных статей конкретными 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06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личности, оценка поступков.</w:t>
            </w:r>
          </w:p>
        </w:tc>
      </w:tr>
      <w:tr w:rsidR="00F524D9" w14:paraId="5B2B7F8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1C28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907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Дисциплина труда. Виды наказаний за нарушения в работе.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0C92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AA6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3AF3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19A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выбор верных критериев для сравнения, сопоставления, оценки объектов;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267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личности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  нравственных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норм.</w:t>
            </w:r>
          </w:p>
        </w:tc>
      </w:tr>
      <w:tr w:rsidR="00F524D9" w14:paraId="4DD1833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8C8F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1B06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Трудовой договор.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913A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36B92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2969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договор</w:t>
            </w:r>
          </w:p>
          <w:p w14:paraId="18B7A41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</w:t>
            </w:r>
          </w:p>
          <w:p w14:paraId="581F485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обязанности</w:t>
            </w:r>
          </w:p>
          <w:p w14:paraId="43273C1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срочный бессрочный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8722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</w:t>
            </w:r>
          </w:p>
          <w:p w14:paraId="3780266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«На приеме у работодателя»,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D86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 памяти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социального поведения.</w:t>
            </w:r>
          </w:p>
        </w:tc>
      </w:tr>
      <w:tr w:rsidR="00F524D9" w14:paraId="2D2E4D0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4E3D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4EA9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Трудовая книжка. </w:t>
            </w:r>
          </w:p>
          <w:p w14:paraId="2E69AF0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79A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6CFA9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77F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трудовая книжка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CE67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поиск и 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875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операций                                        </w:t>
            </w:r>
          </w:p>
        </w:tc>
      </w:tr>
      <w:tr w:rsidR="00F524D9" w14:paraId="2BACFC7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B3A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F5E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Охрана права собственности граждан.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1F12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B6F3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7FF77812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3BA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C66D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рассказа, оценка реальных социальных ситуаций.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DC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норм морали и социального поведения</w:t>
            </w:r>
          </w:p>
        </w:tc>
      </w:tr>
      <w:tr w:rsidR="00F524D9" w14:paraId="166208C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F0CC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AA93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Этика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семейных отношений. Домашнее хозяйство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AFBF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15A7F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9883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этика</w:t>
            </w:r>
          </w:p>
          <w:p w14:paraId="644B63C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быт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05D6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решение практических задач, отражающих типичные жизненные ситуации;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1F8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17DBF7F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D35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69AC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Права и обязанности родителей.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CACE6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1968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94C0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родительский долг </w:t>
            </w:r>
          </w:p>
          <w:p w14:paraId="4DA69A3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D22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 «Мы родители»,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CF0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Саморегуляция, оценка поступков.</w:t>
            </w:r>
          </w:p>
        </w:tc>
      </w:tr>
      <w:tr w:rsidR="00F524D9" w14:paraId="77E5BDFA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B60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>3 четверть. (10 часов)</w:t>
            </w:r>
          </w:p>
        </w:tc>
      </w:tr>
      <w:tr w:rsidR="00F524D9" w14:paraId="2ACA4F4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14E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EB1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на медицинское обслуживание.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FC7A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A979A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6AB2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медицинское учреждения (больницы, поликлиники, центры)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22BC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Рассказ по плану,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подкрепление изученных статей конкретными примерами;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34F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внимания, памяти</w:t>
            </w:r>
          </w:p>
        </w:tc>
      </w:tr>
      <w:tr w:rsidR="00F524D9" w14:paraId="22E0BAF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134E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873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на социальное обеспечение.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94E3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B1F40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B0B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социальное учреждения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A4DD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про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анализировать реальные социальные ситуации.</w:t>
            </w:r>
          </w:p>
          <w:p w14:paraId="783950D9" w14:textId="77777777" w:rsidR="00F524D9" w:rsidRDefault="00F524D9">
            <w:pPr>
              <w:pStyle w:val="LO-normal"/>
              <w:spacing w:after="20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9EE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 социального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F524D9" w14:paraId="459CC69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AF6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4F16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человека на духовную свободу.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EF6F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E15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63D6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духовная свобода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182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выбор верных критериев для сравнения, сопоставления, оценки объектов;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15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2B627FA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CA7D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EBF8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 на свободу убеждений.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D6F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1A6A9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6E9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убеждение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BFD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рассказа,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поиск и извлечение нужной информации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EFA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25845FD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2D7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51B7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Религиозные верования и их место в современном мире. РК.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EADD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E0E6E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6C4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1A85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«Вера человека»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052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</w:t>
            </w:r>
          </w:p>
        </w:tc>
      </w:tr>
      <w:tr w:rsidR="00F524D9" w14:paraId="34F759D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CD84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1DF3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Свобода совести.</w:t>
            </w:r>
          </w:p>
          <w:p w14:paraId="5A3DA03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755C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1EB23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7AA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совесть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2EF4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Ответы на вопросы, решение практических задач, отражающих типичные жизненные ситуации;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36E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социального поведения.</w:t>
            </w:r>
          </w:p>
        </w:tc>
      </w:tr>
      <w:tr w:rsidR="00F524D9" w14:paraId="7DAAFA7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498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766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Федеральный закон об образовании Российской Федерации.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7BD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2EA5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184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  <w:p w14:paraId="003A44D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Закон об Образовании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B92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тексом,  </w:t>
            </w:r>
            <w:r>
              <w:rPr>
                <w:rFonts w:eastAsia="Times New Roman" w:cs="Times New Roman"/>
                <w:color w:val="181818"/>
                <w:sz w:val="24"/>
                <w:szCs w:val="24"/>
                <w:shd w:val="clear" w:color="auto" w:fill="F5F5F5"/>
              </w:rPr>
              <w:t>перевод</w:t>
            </w:r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  <w:shd w:val="clear" w:color="auto" w:fill="F5F5F5"/>
              </w:rPr>
              <w:t xml:space="preserve"> информации из одной знаковой системы в другую (из текста в таблицу)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D67A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Воспитание  нравственных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норм.</w:t>
            </w:r>
          </w:p>
        </w:tc>
      </w:tr>
      <w:tr w:rsidR="00F524D9" w14:paraId="0178834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7495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C18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Повторительно – обобщающий урок по теме «Права и свободы граждан России»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4F39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23FB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D521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20FA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тестом, поиск и извлечен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ие нужной информации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12F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  <w:tr w:rsidR="00F524D9" w14:paraId="499C865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F41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25.</w:t>
            </w:r>
          </w:p>
          <w:p w14:paraId="2153AE9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C7CA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Виды правонарушений, юридическая ответственность за правонарушения.</w:t>
            </w: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5F20F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4092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0A55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правонарушения преступления проступки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4CC7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схемы «Правонарушения», выбрать адекватные модели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поведения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7F18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Коррекция социального поведения</w:t>
            </w:r>
          </w:p>
        </w:tc>
      </w:tr>
      <w:tr w:rsidR="00F524D9" w14:paraId="2B0B9559" w14:textId="77777777">
        <w:tc>
          <w:tcPr>
            <w:tcW w:w="15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AE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4 четверть </w:t>
            </w:r>
          </w:p>
        </w:tc>
      </w:tr>
      <w:tr w:rsidR="00F524D9" w14:paraId="2003CB3F" w14:textId="77777777">
        <w:trPr>
          <w:trHeight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463B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C298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Преступление и уголовное наказание.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2606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73D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173B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уголовное наказание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2426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диалога, подкрепление изученных статей конкретными 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EF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Воспитание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нравственных норм.</w:t>
            </w:r>
          </w:p>
        </w:tc>
      </w:tr>
      <w:tr w:rsidR="00F524D9" w14:paraId="4F8CB91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8E29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A79C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Ответственность за соучастие и участие в преступлении.</w:t>
            </w:r>
          </w:p>
          <w:p w14:paraId="7E5D96F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63263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7EF1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E0C7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адвокат </w:t>
            </w:r>
          </w:p>
          <w:p w14:paraId="288B1E91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суд судья </w:t>
            </w:r>
          </w:p>
          <w:p w14:paraId="7C20663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обвинитель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EEA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Составление диалога «В суде», оценка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реальных  ситуаций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A3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мыслительных операций                                        </w:t>
            </w:r>
          </w:p>
        </w:tc>
      </w:tr>
      <w:tr w:rsidR="00F524D9" w14:paraId="0E41FDE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F459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BEA0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Преступления против несовершеннолетних.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EC7E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7677F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A3BB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несовершеннолетние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C23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схемы, выбрать адекватные модели поведения 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6C5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мыслительной деятельности</w:t>
            </w:r>
          </w:p>
        </w:tc>
      </w:tr>
      <w:tr w:rsidR="00F524D9" w14:paraId="1360125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1DC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F1DD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Опасность вовлечения подростков в преступную среду.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5957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1EF9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1EB0E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подросток преступная среда преступление</w:t>
            </w:r>
          </w:p>
          <w:p w14:paraId="06F3658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проступок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BE0E3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Мини – рассказ: «Опасности для подростков», проанализировать реальные социальные ситуации.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385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Коррекция норм морали 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социального поведения</w:t>
            </w:r>
          </w:p>
        </w:tc>
      </w:tr>
      <w:tr w:rsidR="00F524D9" w14:paraId="51032C9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F6DC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752E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Правоохранительные органы в Российской Федерации. Прокуратура. РК.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40DB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02C7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C5174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прокуратура</w:t>
            </w:r>
          </w:p>
          <w:p w14:paraId="68BD9BB7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BADBF" w14:textId="77777777" w:rsidR="00F524D9" w:rsidRDefault="00C80AA5">
            <w:pPr>
              <w:pStyle w:val="LO-normal"/>
              <w:spacing w:after="20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«Правоохранительные органы города Магнитогорска», подкрепление изученных статей конкретными примерами;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24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Воспитание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нравственных норм.</w:t>
            </w:r>
          </w:p>
        </w:tc>
      </w:tr>
      <w:tr w:rsidR="00F524D9" w14:paraId="1A15FDC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3584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F76F0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Правосудие. Суд и его назначение. Конституционный суд.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9D6C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E069C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685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правосудие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07B8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рассказа по плану, поиск и извлечение нужной информации.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7EF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 социального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поведения, монологической речи.</w:t>
            </w:r>
          </w:p>
        </w:tc>
      </w:tr>
      <w:tr w:rsidR="00F524D9" w14:paraId="771DAE7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4A80F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02436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Органы внутренних дел, их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роль в защите граждан и охране правопорядка РК.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A0084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273B6" w14:textId="77777777" w:rsidR="00F524D9" w:rsidRDefault="00F524D9">
            <w:pPr>
              <w:pStyle w:val="LO-normal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DE9F5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ОВД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1182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схемы «ОВД города Магнитогорска», выбрать адекватные модели поведения свойственных несовершеннолетним;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4FDD" w14:textId="77777777" w:rsidR="00F524D9" w:rsidRDefault="00C80AA5">
            <w:pPr>
              <w:pStyle w:val="LO-normal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внимания, памяти</w:t>
            </w:r>
          </w:p>
        </w:tc>
      </w:tr>
      <w:tr w:rsidR="00F524D9" w14:paraId="77B5DEC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C167A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7262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Повторительно-обобщающий урок по теме «Преступления и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уголовная ответственность».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F8C38" w14:textId="77777777" w:rsidR="00F524D9" w:rsidRDefault="00C80AA5">
            <w:pPr>
              <w:pStyle w:val="LO-normal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2977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1A8AB471" w14:textId="77777777" w:rsidR="00F524D9" w:rsidRDefault="00F524D9">
            <w:pPr>
              <w:pStyle w:val="LO-normal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91057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изученный словарь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4C9C5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Работа с тестом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78D" w14:textId="77777777" w:rsidR="00F524D9" w:rsidRDefault="00C80AA5">
            <w:pPr>
              <w:pStyle w:val="LO-normal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Коррекция долговременной памяти, внимания.</w:t>
            </w:r>
          </w:p>
        </w:tc>
      </w:tr>
    </w:tbl>
    <w:p w14:paraId="17312941" w14:textId="77777777" w:rsidR="00F524D9" w:rsidRDefault="00F524D9">
      <w:pPr>
        <w:ind w:firstLine="0"/>
      </w:pPr>
    </w:p>
    <w:sectPr w:rsidR="00F524D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307E" w14:textId="77777777" w:rsidR="00C80AA5" w:rsidRDefault="00C80AA5">
      <w:r>
        <w:separator/>
      </w:r>
    </w:p>
  </w:endnote>
  <w:endnote w:type="continuationSeparator" w:id="0">
    <w:p w14:paraId="4D59910E" w14:textId="77777777" w:rsidR="00C80AA5" w:rsidRDefault="00C8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4647" w14:textId="77777777" w:rsidR="00C80AA5" w:rsidRDefault="00C80AA5">
      <w:r>
        <w:separator/>
      </w:r>
    </w:p>
  </w:footnote>
  <w:footnote w:type="continuationSeparator" w:id="0">
    <w:p w14:paraId="0D96C849" w14:textId="77777777" w:rsidR="00C80AA5" w:rsidRDefault="00C8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4D9"/>
    <w:rsid w:val="00570D09"/>
    <w:rsid w:val="00C80AA5"/>
    <w:rsid w:val="00F524D9"/>
    <w:rsid w:val="57091EA2"/>
    <w:rsid w:val="656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08027"/>
  <w15:docId w15:val="{D2AB1183-8906-4AD5-AE04-78CAA9C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pPr>
      <w:suppressAutoHyphens/>
    </w:pPr>
    <w:rPr>
      <w:rFonts w:ascii="Times New Roman" w:eastAsia="NSimSun" w:hAnsi="Times New Roman" w:cs="Lucida Sans"/>
      <w:lang w:eastAsia="zh-CN" w:bidi="hi-I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6124</Words>
  <Characters>34909</Characters>
  <Application>Microsoft Office Word</Application>
  <DocSecurity>0</DocSecurity>
  <Lines>290</Lines>
  <Paragraphs>81</Paragraphs>
  <ScaleCrop>false</ScaleCrop>
  <Company/>
  <LinksUpToDate>false</LinksUpToDate>
  <CharactersWithSpaces>40952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Севилия</dc:creator>
  <cp:lastModifiedBy>Ротмистровская</cp:lastModifiedBy>
  <cp:revision>3</cp:revision>
  <dcterms:created xsi:type="dcterms:W3CDTF">2025-08-20T08:49:00Z</dcterms:created>
  <dcterms:modified xsi:type="dcterms:W3CDTF">2025-09-23T08:56:00Z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BF9161BEF34A497EB7D0D93BF3F306AD_12</vt:lpwstr>
  </property>
</Properties>
</file>